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71E7B93C"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1BA267C" w14:textId="77777777" w:rsidR="00BC0578" w:rsidRDefault="00BC0578" w:rsidP="00072170">
      <w:pPr>
        <w:spacing w:after="0" w:line="240" w:lineRule="auto"/>
        <w:jc w:val="both"/>
        <w:rPr>
          <w:rFonts w:ascii="Arial" w:eastAsia="Times New Roman" w:hAnsi="Arial" w:cs="Times New Roman"/>
          <w:sz w:val="28"/>
          <w:szCs w:val="28"/>
          <w:lang w:eastAsia="en-GB"/>
        </w:rPr>
      </w:pP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2507DC77"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5E746D">
        <w:rPr>
          <w:b/>
          <w:sz w:val="28"/>
          <w:szCs w:val="28"/>
        </w:rPr>
        <w:t>31</w:t>
      </w:r>
      <w:r w:rsidR="00B753DC">
        <w:rPr>
          <w:b/>
          <w:sz w:val="28"/>
          <w:szCs w:val="28"/>
        </w:rPr>
        <w:t>/01/2022</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31F36B8C"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C4596A">
              <w:rPr>
                <w:sz w:val="24"/>
                <w:szCs w:val="24"/>
              </w:rPr>
              <w:t>I</w:t>
            </w:r>
            <w:r w:rsidR="00135055">
              <w:rPr>
                <w:sz w:val="24"/>
                <w:szCs w:val="24"/>
              </w:rPr>
              <w:t xml:space="preserve">f your child would like to show us something please can you send over a photo via </w:t>
            </w:r>
            <w:r w:rsidR="00907102">
              <w:rPr>
                <w:sz w:val="24"/>
                <w:szCs w:val="24"/>
              </w:rPr>
              <w:t>T</w:t>
            </w:r>
            <w:r w:rsidR="00135055">
              <w:rPr>
                <w:sz w:val="24"/>
                <w:szCs w:val="24"/>
              </w:rPr>
              <w:t>apestry</w:t>
            </w:r>
            <w:r w:rsidR="00907102">
              <w:rPr>
                <w:sz w:val="24"/>
                <w:szCs w:val="24"/>
              </w:rPr>
              <w:t>.</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1521D76E"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2A5BA0" w:rsidRPr="00072170" w14:paraId="3430DA6E" w14:textId="77777777" w:rsidTr="00072170">
        <w:tc>
          <w:tcPr>
            <w:tcW w:w="2263" w:type="dxa"/>
          </w:tcPr>
          <w:p w14:paraId="72FA43E4" w14:textId="02A4579D" w:rsidR="002A5BA0" w:rsidRPr="00072170" w:rsidRDefault="002A5BA0" w:rsidP="00072170">
            <w:pPr>
              <w:rPr>
                <w:sz w:val="24"/>
                <w:szCs w:val="24"/>
              </w:rPr>
            </w:pPr>
            <w:r>
              <w:rPr>
                <w:sz w:val="24"/>
                <w:szCs w:val="24"/>
              </w:rPr>
              <w:t xml:space="preserve">All Week </w:t>
            </w:r>
          </w:p>
        </w:tc>
        <w:tc>
          <w:tcPr>
            <w:tcW w:w="3747" w:type="dxa"/>
          </w:tcPr>
          <w:p w14:paraId="060B7B97" w14:textId="05866D2E" w:rsidR="002A5BA0" w:rsidRDefault="002A5BA0" w:rsidP="00072170">
            <w:pPr>
              <w:rPr>
                <w:sz w:val="24"/>
                <w:szCs w:val="24"/>
              </w:rPr>
            </w:pPr>
            <w:r>
              <w:rPr>
                <w:sz w:val="24"/>
                <w:szCs w:val="24"/>
              </w:rPr>
              <w:t>Chinese New Year</w:t>
            </w:r>
          </w:p>
        </w:tc>
        <w:tc>
          <w:tcPr>
            <w:tcW w:w="3006" w:type="dxa"/>
          </w:tcPr>
          <w:p w14:paraId="019109C7" w14:textId="7FE5D043" w:rsidR="002A5BA0" w:rsidRDefault="002A5BA0" w:rsidP="00072170">
            <w:pPr>
              <w:rPr>
                <w:sz w:val="24"/>
                <w:szCs w:val="24"/>
              </w:rPr>
            </w:pPr>
            <w:r>
              <w:rPr>
                <w:sz w:val="24"/>
                <w:szCs w:val="24"/>
              </w:rPr>
              <w:t>We will be celebrating this festival this week.</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5D5C13" w:rsidRPr="00072170" w14:paraId="11E12AFA" w14:textId="77777777" w:rsidTr="00072170">
        <w:tc>
          <w:tcPr>
            <w:tcW w:w="2263" w:type="dxa"/>
          </w:tcPr>
          <w:p w14:paraId="6EAF2820" w14:textId="0A9518B1" w:rsidR="005D5C13" w:rsidRPr="00072170" w:rsidRDefault="0096754E" w:rsidP="005D5C13">
            <w:pPr>
              <w:rPr>
                <w:sz w:val="24"/>
                <w:szCs w:val="24"/>
              </w:rPr>
            </w:pPr>
            <w:r>
              <w:rPr>
                <w:sz w:val="24"/>
                <w:szCs w:val="24"/>
              </w:rPr>
              <w:t xml:space="preserve">Wednesday </w:t>
            </w:r>
            <w:r w:rsidR="002E253A">
              <w:rPr>
                <w:sz w:val="24"/>
                <w:szCs w:val="24"/>
              </w:rPr>
              <w:t>AM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19D53D9" w14:textId="77777777" w:rsidR="005C1305" w:rsidRDefault="005C1305" w:rsidP="006958DD">
      <w:pPr>
        <w:shd w:val="clear" w:color="auto" w:fill="FFFFFF"/>
        <w:spacing w:after="0" w:line="240" w:lineRule="auto"/>
        <w:jc w:val="both"/>
        <w:rPr>
          <w:b/>
          <w:noProof/>
          <w:sz w:val="28"/>
          <w:szCs w:val="28"/>
          <w:u w:val="single"/>
          <w:lang w:eastAsia="en-GB"/>
        </w:rPr>
      </w:pPr>
    </w:p>
    <w:p w14:paraId="231DEA2D" w14:textId="38644405" w:rsidR="00A94F70" w:rsidRPr="00C25AA2" w:rsidRDefault="005D4426" w:rsidP="00C25AA2">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69AC40EA" w14:textId="77777777" w:rsidR="0021721A" w:rsidRPr="00B753DC" w:rsidRDefault="0021721A" w:rsidP="00B753DC">
      <w:pPr>
        <w:spacing w:line="276" w:lineRule="auto"/>
        <w:rPr>
          <w:rFonts w:ascii="Arial" w:hAnsi="Arial" w:cs="Arial"/>
          <w:b/>
          <w:bCs/>
          <w:color w:val="222222"/>
          <w:sz w:val="24"/>
          <w:szCs w:val="24"/>
          <w:shd w:val="clear" w:color="auto" w:fill="FFFFFF"/>
        </w:rPr>
      </w:pPr>
    </w:p>
    <w:p w14:paraId="64D99EF2" w14:textId="6704E295" w:rsidR="00B753DC" w:rsidRDefault="00B753DC" w:rsidP="001D2BCB">
      <w:pPr>
        <w:pStyle w:val="ListParagraph"/>
        <w:numPr>
          <w:ilvl w:val="0"/>
          <w:numId w:val="3"/>
        </w:numPr>
        <w:spacing w:line="276"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Please can you make sure your child has clothing to suit the weather</w:t>
      </w:r>
      <w:r w:rsidR="00BA3118">
        <w:rPr>
          <w:rFonts w:ascii="Arial" w:hAnsi="Arial" w:cs="Arial"/>
          <w:b/>
          <w:bCs/>
          <w:color w:val="222222"/>
          <w:sz w:val="24"/>
          <w:szCs w:val="24"/>
          <w:shd w:val="clear" w:color="auto" w:fill="FFFFFF"/>
        </w:rPr>
        <w:t xml:space="preserve"> and warm clothing for inside due to ventilating the hall.</w:t>
      </w:r>
    </w:p>
    <w:p w14:paraId="01454F9E" w14:textId="77777777" w:rsidR="00B753DC" w:rsidRDefault="00B753DC" w:rsidP="00B753DC">
      <w:pPr>
        <w:pStyle w:val="ListParagraph"/>
        <w:spacing w:line="276" w:lineRule="auto"/>
        <w:rPr>
          <w:rFonts w:ascii="Arial" w:hAnsi="Arial" w:cs="Arial"/>
          <w:b/>
          <w:bCs/>
          <w:color w:val="222222"/>
          <w:sz w:val="24"/>
          <w:szCs w:val="24"/>
          <w:shd w:val="clear" w:color="auto" w:fill="FFFFFF"/>
        </w:rPr>
      </w:pPr>
    </w:p>
    <w:p w14:paraId="267CCD7D" w14:textId="0BB386C1"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6F7A96DE" w14:textId="4BC34D28" w:rsidR="00D050A7" w:rsidRPr="0006656C" w:rsidRDefault="00575466" w:rsidP="00204003">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73D292" w14:textId="77777777" w:rsidR="0006656C" w:rsidRPr="00204003" w:rsidRDefault="0006656C" w:rsidP="0006656C">
      <w:pPr>
        <w:pStyle w:val="ListParagraph"/>
        <w:spacing w:line="276" w:lineRule="auto"/>
        <w:rPr>
          <w:rFonts w:ascii="Arial" w:hAnsi="Arial" w:cs="Arial"/>
          <w:b/>
          <w:bCs/>
          <w:noProof/>
          <w:sz w:val="24"/>
          <w:szCs w:val="24"/>
        </w:rPr>
      </w:pPr>
    </w:p>
    <w:p w14:paraId="34DA1443" w14:textId="4A70FB29" w:rsidR="0030717A" w:rsidRDefault="00061650" w:rsidP="00D050A7">
      <w:pPr>
        <w:pStyle w:val="ListParagraph"/>
        <w:numPr>
          <w:ilvl w:val="0"/>
          <w:numId w:val="3"/>
        </w:numPr>
        <w:shd w:val="clear" w:color="auto" w:fill="FFFFFF"/>
        <w:rPr>
          <w:rFonts w:ascii="Arial" w:hAnsi="Arial" w:cs="Arial"/>
          <w:b/>
          <w:bCs/>
          <w:sz w:val="24"/>
          <w:szCs w:val="24"/>
        </w:rPr>
      </w:pPr>
      <w:r w:rsidRPr="00D050A7">
        <w:rPr>
          <w:rFonts w:ascii="Arial" w:hAnsi="Arial" w:cs="Arial"/>
          <w:b/>
          <w:bCs/>
          <w:sz w:val="24"/>
          <w:szCs w:val="24"/>
        </w:rPr>
        <w:t>We w</w:t>
      </w:r>
      <w:r w:rsidR="00135055" w:rsidRPr="00D050A7">
        <w:rPr>
          <w:rFonts w:ascii="Arial" w:hAnsi="Arial" w:cs="Arial"/>
          <w:b/>
          <w:bCs/>
          <w:sz w:val="24"/>
          <w:szCs w:val="24"/>
        </w:rPr>
        <w:t xml:space="preserve">ill continue to send you activities through </w:t>
      </w:r>
      <w:r w:rsidR="007F7CDF">
        <w:rPr>
          <w:rFonts w:ascii="Arial" w:hAnsi="Arial" w:cs="Arial"/>
          <w:b/>
          <w:bCs/>
          <w:sz w:val="24"/>
          <w:szCs w:val="24"/>
        </w:rPr>
        <w:t>T</w:t>
      </w:r>
      <w:r w:rsidR="00135055" w:rsidRPr="00D050A7">
        <w:rPr>
          <w:rFonts w:ascii="Arial" w:hAnsi="Arial" w:cs="Arial"/>
          <w:b/>
          <w:bCs/>
          <w:sz w:val="24"/>
          <w:szCs w:val="24"/>
        </w:rPr>
        <w:t>apestry for home learning</w:t>
      </w:r>
      <w:r w:rsidR="00D050A7" w:rsidRPr="00D050A7">
        <w:rPr>
          <w:rFonts w:ascii="Arial" w:hAnsi="Arial" w:cs="Arial"/>
          <w:b/>
          <w:bCs/>
          <w:sz w:val="24"/>
          <w:szCs w:val="24"/>
        </w:rPr>
        <w:t xml:space="preserve">, if you </w:t>
      </w:r>
      <w:r w:rsidR="000E3B9C">
        <w:rPr>
          <w:rFonts w:ascii="Arial" w:hAnsi="Arial" w:cs="Arial"/>
          <w:b/>
          <w:bCs/>
          <w:sz w:val="24"/>
          <w:szCs w:val="24"/>
        </w:rPr>
        <w:t xml:space="preserve">are </w:t>
      </w:r>
      <w:r w:rsidR="00D050A7" w:rsidRPr="00D050A7">
        <w:rPr>
          <w:rFonts w:ascii="Arial" w:hAnsi="Arial" w:cs="Arial"/>
          <w:b/>
          <w:bCs/>
          <w:sz w:val="24"/>
          <w:szCs w:val="24"/>
        </w:rPr>
        <w:t>hav</w:t>
      </w:r>
      <w:r w:rsidR="000E3B9C">
        <w:rPr>
          <w:rFonts w:ascii="Arial" w:hAnsi="Arial" w:cs="Arial"/>
          <w:b/>
          <w:bCs/>
          <w:sz w:val="24"/>
          <w:szCs w:val="24"/>
        </w:rPr>
        <w:t>ing</w:t>
      </w:r>
      <w:r w:rsidR="00D050A7" w:rsidRPr="00D050A7">
        <w:rPr>
          <w:rFonts w:ascii="Arial" w:hAnsi="Arial" w:cs="Arial"/>
          <w:b/>
          <w:bCs/>
          <w:sz w:val="24"/>
          <w:szCs w:val="24"/>
        </w:rPr>
        <w:t xml:space="preserve"> </w:t>
      </w:r>
      <w:r w:rsidR="00744A8A" w:rsidRPr="00D050A7">
        <w:rPr>
          <w:rFonts w:ascii="Arial" w:hAnsi="Arial" w:cs="Arial"/>
          <w:b/>
          <w:bCs/>
          <w:sz w:val="24"/>
          <w:szCs w:val="24"/>
        </w:rPr>
        <w:t>too</w:t>
      </w:r>
      <w:r w:rsidR="00D050A7" w:rsidRPr="00D050A7">
        <w:rPr>
          <w:rFonts w:ascii="Arial" w:hAnsi="Arial" w:cs="Arial"/>
          <w:b/>
          <w:bCs/>
          <w:sz w:val="24"/>
          <w:szCs w:val="24"/>
        </w:rPr>
        <w:t xml:space="preserve"> self- isolate</w:t>
      </w:r>
      <w:r w:rsidR="00135055" w:rsidRPr="00D050A7">
        <w:rPr>
          <w:rFonts w:ascii="Arial" w:hAnsi="Arial" w:cs="Arial"/>
          <w:b/>
          <w:bCs/>
          <w:sz w:val="24"/>
          <w:szCs w:val="24"/>
        </w:rPr>
        <w:t>.</w:t>
      </w:r>
    </w:p>
    <w:p w14:paraId="1E5EF5F0" w14:textId="77777777" w:rsidR="0006656C" w:rsidRDefault="0006656C" w:rsidP="0006656C">
      <w:pPr>
        <w:pStyle w:val="ListParagraph"/>
        <w:shd w:val="clear" w:color="auto" w:fill="FFFFFF"/>
        <w:rPr>
          <w:rFonts w:ascii="Arial" w:hAnsi="Arial" w:cs="Arial"/>
          <w:b/>
          <w:bCs/>
          <w:sz w:val="24"/>
          <w:szCs w:val="24"/>
        </w:rPr>
      </w:pPr>
    </w:p>
    <w:p w14:paraId="36119C5A" w14:textId="172B2540" w:rsidR="00907AAE" w:rsidRPr="00907AAE" w:rsidRDefault="00D050A7" w:rsidP="00907AAE">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r w:rsidR="0021721A">
        <w:rPr>
          <w:rFonts w:ascii="Arial" w:hAnsi="Arial" w:cs="Arial"/>
          <w:b/>
          <w:bCs/>
          <w:sz w:val="24"/>
          <w:szCs w:val="24"/>
        </w:rPr>
        <w:t>.</w:t>
      </w:r>
    </w:p>
    <w:p w14:paraId="24464878" w14:textId="28B0F1FB" w:rsidR="001634A1" w:rsidRPr="009B1964" w:rsidRDefault="00072170" w:rsidP="009B1964">
      <w:pPr>
        <w:shd w:val="clear" w:color="auto" w:fill="FFFFFF"/>
        <w:rPr>
          <w:rFonts w:ascii="Arial" w:hAnsi="Arial" w:cs="Arial"/>
          <w:b/>
          <w:bCs/>
          <w:sz w:val="24"/>
          <w:szCs w:val="24"/>
        </w:rPr>
      </w:pPr>
      <w:r w:rsidRPr="00292D5E">
        <w:rPr>
          <w:b/>
          <w:sz w:val="28"/>
          <w:szCs w:val="28"/>
        </w:rPr>
        <w:lastRenderedPageBreak/>
        <w:t>What happened Last Week:</w:t>
      </w:r>
      <w:r w:rsidR="00373D8A" w:rsidRPr="00292D5E">
        <w:rPr>
          <w:b/>
          <w:sz w:val="28"/>
          <w:szCs w:val="28"/>
        </w:rPr>
        <w:t xml:space="preserve"> </w:t>
      </w:r>
      <w:r w:rsidR="0018753A">
        <w:rPr>
          <w:noProof/>
        </w:rPr>
        <w:t xml:space="preserve"> </w:t>
      </w:r>
    </w:p>
    <w:p w14:paraId="09EF98E7" w14:textId="34695DA4" w:rsidR="003A46C3" w:rsidRDefault="005E746D" w:rsidP="003A46C3">
      <w:pPr>
        <w:pStyle w:val="NormalWeb"/>
        <w:shd w:val="clear" w:color="auto" w:fill="FFFFFF"/>
        <w:rPr>
          <w:rFonts w:ascii="Arial" w:hAnsi="Arial" w:cs="Arial"/>
        </w:rPr>
      </w:pPr>
      <w:r>
        <w:rPr>
          <w:rFonts w:ascii="Arial" w:hAnsi="Arial" w:cs="Arial"/>
          <w:color w:val="202124"/>
          <w:shd w:val="clear" w:color="auto" w:fill="FFFFFF"/>
        </w:rPr>
        <w:t>This week the children have enjoyed being outside</w:t>
      </w:r>
      <w:r w:rsidR="003A46C3">
        <w:rPr>
          <w:rFonts w:ascii="Arial" w:hAnsi="Arial" w:cs="Arial"/>
          <w:color w:val="202124"/>
          <w:shd w:val="clear" w:color="auto" w:fill="FFFFFF"/>
        </w:rPr>
        <w:t xml:space="preserve">, playing on the field and </w:t>
      </w:r>
      <w:r>
        <w:rPr>
          <w:rFonts w:ascii="Arial" w:hAnsi="Arial" w:cs="Arial"/>
          <w:color w:val="202124"/>
          <w:shd w:val="clear" w:color="auto" w:fill="FFFFFF"/>
        </w:rPr>
        <w:t xml:space="preserve">exploring the woods looking at where birds live and </w:t>
      </w:r>
      <w:r w:rsidR="003A46C3">
        <w:rPr>
          <w:rFonts w:ascii="Arial" w:hAnsi="Arial" w:cs="Arial"/>
          <w:color w:val="202124"/>
          <w:shd w:val="clear" w:color="auto" w:fill="FFFFFF"/>
        </w:rPr>
        <w:t>exploring habitats of other</w:t>
      </w:r>
      <w:r>
        <w:rPr>
          <w:rFonts w:ascii="Arial" w:hAnsi="Arial" w:cs="Arial"/>
          <w:color w:val="202124"/>
          <w:shd w:val="clear" w:color="auto" w:fill="FFFFFF"/>
        </w:rPr>
        <w:t xml:space="preserve"> wildlife</w:t>
      </w:r>
      <w:r w:rsidR="003A46C3">
        <w:rPr>
          <w:rFonts w:ascii="Arial" w:hAnsi="Arial" w:cs="Arial"/>
          <w:color w:val="202124"/>
          <w:shd w:val="clear" w:color="auto" w:fill="FFFFFF"/>
        </w:rPr>
        <w:t xml:space="preserve"> as well as </w:t>
      </w:r>
      <w:r w:rsidR="00A016BD">
        <w:rPr>
          <w:rFonts w:ascii="Arial" w:hAnsi="Arial" w:cs="Arial"/>
          <w:color w:val="202124"/>
          <w:shd w:val="clear" w:color="auto" w:fill="FFFFFF"/>
        </w:rPr>
        <w:t>enjoy</w:t>
      </w:r>
      <w:r w:rsidR="003A46C3">
        <w:rPr>
          <w:rFonts w:ascii="Arial" w:hAnsi="Arial" w:cs="Arial"/>
          <w:color w:val="202124"/>
          <w:shd w:val="clear" w:color="auto" w:fill="FFFFFF"/>
        </w:rPr>
        <w:t>ing the mud….</w:t>
      </w:r>
      <w:r w:rsidR="00A016BD">
        <w:rPr>
          <w:rFonts w:ascii="Arial" w:hAnsi="Arial" w:cs="Arial"/>
          <w:color w:val="202124"/>
          <w:shd w:val="clear" w:color="auto" w:fill="FFFFFF"/>
        </w:rPr>
        <w:t xml:space="preserve"> </w:t>
      </w:r>
      <w:r w:rsidR="003A46C3">
        <w:rPr>
          <w:rFonts w:ascii="Arial" w:hAnsi="Arial" w:cs="Arial"/>
          <w:color w:val="202124"/>
          <w:shd w:val="clear" w:color="auto" w:fill="FFFFFF"/>
        </w:rPr>
        <w:t>S</w:t>
      </w:r>
      <w:r w:rsidR="00A016BD">
        <w:rPr>
          <w:rFonts w:ascii="Arial" w:hAnsi="Arial" w:cs="Arial"/>
          <w:color w:val="202124"/>
          <w:shd w:val="clear" w:color="auto" w:fill="FFFFFF"/>
        </w:rPr>
        <w:t>quelching</w:t>
      </w:r>
      <w:r w:rsidR="003A46C3">
        <w:rPr>
          <w:rFonts w:ascii="Arial" w:hAnsi="Arial" w:cs="Arial"/>
          <w:color w:val="202124"/>
          <w:shd w:val="clear" w:color="auto" w:fill="FFFFFF"/>
        </w:rPr>
        <w:t xml:space="preserve"> and jumping</w:t>
      </w:r>
      <w:r w:rsidR="00A016BD">
        <w:rPr>
          <w:rFonts w:ascii="Arial" w:hAnsi="Arial" w:cs="Arial"/>
          <w:color w:val="202124"/>
          <w:shd w:val="clear" w:color="auto" w:fill="FFFFFF"/>
        </w:rPr>
        <w:t xml:space="preserve"> in muddy puddles.. we even got stuck</w:t>
      </w:r>
      <w:r w:rsidR="00DC13CF">
        <w:rPr>
          <w:rFonts w:ascii="Arial" w:hAnsi="Arial" w:cs="Arial"/>
          <w:shd w:val="clear" w:color="auto" w:fill="FFFFFF"/>
        </w:rPr>
        <w:t>!</w:t>
      </w:r>
      <w:r w:rsidR="003A46C3" w:rsidRPr="003A46C3">
        <w:rPr>
          <w:rFonts w:ascii="Arial" w:hAnsi="Arial" w:cs="Arial"/>
        </w:rPr>
        <w:t xml:space="preserve"> The extra space offered by being outdoors</w:t>
      </w:r>
      <w:r w:rsidR="003A46C3">
        <w:rPr>
          <w:rFonts w:ascii="Arial" w:hAnsi="Arial" w:cs="Arial"/>
        </w:rPr>
        <w:t xml:space="preserve"> gives the</w:t>
      </w:r>
      <w:r w:rsidR="003A46C3" w:rsidRPr="003A46C3">
        <w:rPr>
          <w:rFonts w:ascii="Arial" w:hAnsi="Arial" w:cs="Arial"/>
        </w:rPr>
        <w:t xml:space="preserve"> children the sense of freedom to make discoveries by themselves. </w:t>
      </w:r>
      <w:r w:rsidR="003A46C3">
        <w:rPr>
          <w:rFonts w:ascii="Arial" w:hAnsi="Arial" w:cs="Arial"/>
        </w:rPr>
        <w:t>It encourages them to</w:t>
      </w:r>
      <w:r w:rsidR="003A46C3" w:rsidRPr="003A46C3">
        <w:rPr>
          <w:rFonts w:ascii="Arial" w:hAnsi="Arial" w:cs="Arial"/>
        </w:rPr>
        <w:t xml:space="preserve"> develop their own ideas</w:t>
      </w:r>
      <w:r w:rsidR="003A46C3">
        <w:rPr>
          <w:rFonts w:ascii="Arial" w:hAnsi="Arial" w:cs="Arial"/>
        </w:rPr>
        <w:t>,</w:t>
      </w:r>
      <w:r w:rsidR="003A46C3" w:rsidRPr="003A46C3">
        <w:rPr>
          <w:rFonts w:ascii="Arial" w:hAnsi="Arial" w:cs="Arial"/>
        </w:rPr>
        <w:t xml:space="preserve"> create games and activities to take part in with their friends</w:t>
      </w:r>
      <w:r w:rsidR="003A46C3">
        <w:rPr>
          <w:rFonts w:ascii="Arial" w:hAnsi="Arial" w:cs="Arial"/>
        </w:rPr>
        <w:t>.</w:t>
      </w:r>
      <w:r w:rsidR="003A46C3" w:rsidRPr="003A46C3">
        <w:rPr>
          <w:rFonts w:ascii="Arial" w:hAnsi="Arial" w:cs="Arial"/>
        </w:rPr>
        <w:t xml:space="preserve"> They’ll begin to understand what they can do by themselves and develop a ‘can do‘ attitude, which will act as a solid foundation for future learning</w:t>
      </w:r>
      <w:r w:rsidR="003A46C3">
        <w:rPr>
          <w:rFonts w:ascii="Arial" w:hAnsi="Arial" w:cs="Arial"/>
        </w:rPr>
        <w:t xml:space="preserve">. </w:t>
      </w:r>
      <w:r w:rsidR="003A46C3" w:rsidRPr="003A46C3">
        <w:rPr>
          <w:rFonts w:ascii="Arial" w:hAnsi="Arial" w:cs="Arial"/>
        </w:rPr>
        <w:t>Being outdoors</w:t>
      </w:r>
      <w:r w:rsidR="003A46C3">
        <w:rPr>
          <w:rFonts w:ascii="Arial" w:hAnsi="Arial" w:cs="Arial"/>
        </w:rPr>
        <w:t xml:space="preserve"> also</w:t>
      </w:r>
      <w:r w:rsidR="003A46C3" w:rsidRPr="003A46C3">
        <w:rPr>
          <w:rFonts w:ascii="Arial" w:hAnsi="Arial" w:cs="Arial"/>
        </w:rPr>
        <w:t xml:space="preserve"> provides children with more opportunities to experience risk-taking. They have the chance to take part in tasks on a much bigger scale and complete them in ways they might not when they’re indoors. They can learn to make calculated decisions such as ‘should I jump off this log?’ or ‘can I climb this tree?</w:t>
      </w:r>
      <w:r w:rsidR="003A46C3">
        <w:rPr>
          <w:rFonts w:ascii="Arial" w:hAnsi="Arial" w:cs="Arial"/>
        </w:rPr>
        <w:t xml:space="preserve"> </w:t>
      </w:r>
    </w:p>
    <w:p w14:paraId="5DB8533F" w14:textId="4F6AA200" w:rsidR="005E746D" w:rsidRPr="003A46C3" w:rsidRDefault="003A46C3" w:rsidP="003A46C3">
      <w:pPr>
        <w:pStyle w:val="NormalWeb"/>
        <w:shd w:val="clear" w:color="auto" w:fill="FFFFFF"/>
        <w:rPr>
          <w:rFonts w:ascii="Arial" w:hAnsi="Arial" w:cs="Arial"/>
        </w:rPr>
      </w:pPr>
      <w:r>
        <w:rPr>
          <w:rFonts w:ascii="Arial" w:hAnsi="Arial" w:cs="Arial"/>
        </w:rPr>
        <w:t>We have also been making our bird feeders this week.</w:t>
      </w:r>
      <w:r w:rsidR="00A016BD">
        <w:rPr>
          <w:rFonts w:ascii="Arial" w:hAnsi="Arial" w:cs="Arial"/>
          <w:color w:val="202124"/>
          <w:shd w:val="clear" w:color="auto" w:fill="FFFFFF"/>
        </w:rPr>
        <w:t xml:space="preserve"> </w:t>
      </w:r>
      <w:r>
        <w:rPr>
          <w:rFonts w:ascii="Arial" w:hAnsi="Arial" w:cs="Arial"/>
          <w:color w:val="202124"/>
          <w:shd w:val="clear" w:color="auto" w:fill="FFFFFF"/>
        </w:rPr>
        <w:t>T</w:t>
      </w:r>
      <w:r w:rsidR="00A016BD">
        <w:rPr>
          <w:rFonts w:ascii="Arial" w:hAnsi="Arial" w:cs="Arial"/>
          <w:color w:val="202124"/>
          <w:shd w:val="clear" w:color="auto" w:fill="FFFFFF"/>
        </w:rPr>
        <w:t>he children used bread, bananas and bird seed mixed it all together with lard to make the</w:t>
      </w:r>
      <w:r>
        <w:rPr>
          <w:rFonts w:ascii="Arial" w:hAnsi="Arial" w:cs="Arial"/>
          <w:color w:val="202124"/>
          <w:shd w:val="clear" w:color="auto" w:fill="FFFFFF"/>
        </w:rPr>
        <w:t>i</w:t>
      </w:r>
      <w:r w:rsidR="00A016BD">
        <w:rPr>
          <w:rFonts w:ascii="Arial" w:hAnsi="Arial" w:cs="Arial"/>
          <w:color w:val="202124"/>
          <w:shd w:val="clear" w:color="auto" w:fill="FFFFFF"/>
        </w:rPr>
        <w:t>r own bird feeders</w:t>
      </w:r>
      <w:r>
        <w:rPr>
          <w:rFonts w:ascii="Arial" w:hAnsi="Arial" w:cs="Arial"/>
          <w:color w:val="202124"/>
          <w:shd w:val="clear" w:color="auto" w:fill="FFFFFF"/>
        </w:rPr>
        <w:t xml:space="preserve"> for preschools garden and one for home.</w:t>
      </w:r>
      <w:r w:rsidR="00A016BD">
        <w:rPr>
          <w:rFonts w:ascii="Arial" w:hAnsi="Arial" w:cs="Arial"/>
          <w:color w:val="202124"/>
          <w:shd w:val="clear" w:color="auto" w:fill="FFFFFF"/>
        </w:rPr>
        <w:t xml:space="preserve"> </w:t>
      </w:r>
      <w:r>
        <w:rPr>
          <w:rFonts w:ascii="Arial" w:hAnsi="Arial" w:cs="Arial"/>
          <w:color w:val="202124"/>
          <w:shd w:val="clear" w:color="auto" w:fill="FFFFFF"/>
        </w:rPr>
        <w:t>T</w:t>
      </w:r>
      <w:r w:rsidR="00A016BD">
        <w:rPr>
          <w:rFonts w:ascii="Arial" w:hAnsi="Arial" w:cs="Arial"/>
          <w:color w:val="202124"/>
          <w:shd w:val="clear" w:color="auto" w:fill="FFFFFF"/>
        </w:rPr>
        <w:t>he children</w:t>
      </w:r>
      <w:r w:rsidR="00073CB4">
        <w:rPr>
          <w:rFonts w:ascii="Arial" w:hAnsi="Arial" w:cs="Arial"/>
          <w:color w:val="202124"/>
          <w:shd w:val="clear" w:color="auto" w:fill="FFFFFF"/>
        </w:rPr>
        <w:t xml:space="preserve"> a</w:t>
      </w:r>
      <w:r w:rsidR="00A016BD">
        <w:rPr>
          <w:rFonts w:ascii="Arial" w:hAnsi="Arial" w:cs="Arial"/>
          <w:color w:val="202124"/>
          <w:shd w:val="clear" w:color="auto" w:fill="FFFFFF"/>
        </w:rPr>
        <w:t>re very excited to put these in the</w:t>
      </w:r>
      <w:r>
        <w:rPr>
          <w:rFonts w:ascii="Arial" w:hAnsi="Arial" w:cs="Arial"/>
          <w:color w:val="202124"/>
          <w:shd w:val="clear" w:color="auto" w:fill="FFFFFF"/>
        </w:rPr>
        <w:t>ir</w:t>
      </w:r>
      <w:r w:rsidR="00A016BD">
        <w:rPr>
          <w:rFonts w:ascii="Arial" w:hAnsi="Arial" w:cs="Arial"/>
          <w:color w:val="202124"/>
          <w:shd w:val="clear" w:color="auto" w:fill="FFFFFF"/>
        </w:rPr>
        <w:t xml:space="preserve"> gardens</w:t>
      </w:r>
      <w:r>
        <w:rPr>
          <w:rFonts w:ascii="Arial" w:hAnsi="Arial" w:cs="Arial"/>
          <w:color w:val="202124"/>
          <w:shd w:val="clear" w:color="auto" w:fill="FFFFFF"/>
        </w:rPr>
        <w:t xml:space="preserve"> at home</w:t>
      </w:r>
      <w:r w:rsidR="00A016BD">
        <w:rPr>
          <w:rFonts w:ascii="Arial" w:hAnsi="Arial" w:cs="Arial"/>
          <w:color w:val="202124"/>
          <w:shd w:val="clear" w:color="auto" w:fill="FFFFFF"/>
        </w:rPr>
        <w:t xml:space="preserve"> and see what birds they </w:t>
      </w:r>
      <w:r w:rsidR="00073CB4">
        <w:rPr>
          <w:rFonts w:ascii="Arial" w:hAnsi="Arial" w:cs="Arial"/>
          <w:color w:val="202124"/>
          <w:shd w:val="clear" w:color="auto" w:fill="FFFFFF"/>
        </w:rPr>
        <w:t>can s</w:t>
      </w:r>
      <w:r>
        <w:rPr>
          <w:rFonts w:ascii="Arial" w:hAnsi="Arial" w:cs="Arial"/>
          <w:color w:val="202124"/>
          <w:shd w:val="clear" w:color="auto" w:fill="FFFFFF"/>
        </w:rPr>
        <w:t>pot</w:t>
      </w:r>
      <w:r w:rsidR="00073CB4">
        <w:rPr>
          <w:rFonts w:ascii="Arial" w:hAnsi="Arial" w:cs="Arial"/>
          <w:color w:val="202124"/>
          <w:shd w:val="clear" w:color="auto" w:fill="FFFFFF"/>
        </w:rPr>
        <w:t xml:space="preserve">. </w:t>
      </w:r>
      <w:r>
        <w:rPr>
          <w:rFonts w:ascii="Arial" w:hAnsi="Arial" w:cs="Arial"/>
          <w:color w:val="202124"/>
          <w:shd w:val="clear" w:color="auto" w:fill="FFFFFF"/>
        </w:rPr>
        <w:t>W</w:t>
      </w:r>
      <w:r w:rsidR="00073CB4">
        <w:rPr>
          <w:rFonts w:ascii="Arial" w:hAnsi="Arial" w:cs="Arial"/>
          <w:color w:val="202124"/>
          <w:shd w:val="clear" w:color="auto" w:fill="FFFFFF"/>
        </w:rPr>
        <w:t xml:space="preserve">e would love to see photos of the bird feeders up </w:t>
      </w:r>
      <w:r>
        <w:rPr>
          <w:rFonts w:ascii="Arial" w:hAnsi="Arial" w:cs="Arial"/>
          <w:color w:val="202124"/>
          <w:shd w:val="clear" w:color="auto" w:fill="FFFFFF"/>
        </w:rPr>
        <w:t xml:space="preserve">and what birds the children have seen </w:t>
      </w:r>
      <w:r w:rsidR="00073CB4">
        <w:rPr>
          <w:rFonts w:ascii="Arial" w:hAnsi="Arial" w:cs="Arial"/>
          <w:color w:val="202124"/>
          <w:shd w:val="clear" w:color="auto" w:fill="FFFFFF"/>
        </w:rPr>
        <w:t>at home via Tapestry for</w:t>
      </w:r>
      <w:r w:rsidR="00DC13CF">
        <w:rPr>
          <w:rFonts w:ascii="Arial" w:hAnsi="Arial" w:cs="Arial"/>
          <w:color w:val="202124"/>
          <w:shd w:val="clear" w:color="auto" w:fill="FFFFFF"/>
        </w:rPr>
        <w:t xml:space="preserve"> the</w:t>
      </w:r>
      <w:r>
        <w:rPr>
          <w:rFonts w:ascii="Arial" w:hAnsi="Arial" w:cs="Arial"/>
          <w:color w:val="202124"/>
          <w:shd w:val="clear" w:color="auto" w:fill="FFFFFF"/>
        </w:rPr>
        <w:t xml:space="preserve"> children’s S</w:t>
      </w:r>
      <w:r w:rsidR="00073CB4">
        <w:rPr>
          <w:rFonts w:ascii="Arial" w:hAnsi="Arial" w:cs="Arial"/>
          <w:color w:val="202124"/>
          <w:shd w:val="clear" w:color="auto" w:fill="FFFFFF"/>
        </w:rPr>
        <w:t xml:space="preserve">how and </w:t>
      </w:r>
      <w:r>
        <w:rPr>
          <w:rFonts w:ascii="Arial" w:hAnsi="Arial" w:cs="Arial"/>
          <w:color w:val="202124"/>
          <w:shd w:val="clear" w:color="auto" w:fill="FFFFFF"/>
        </w:rPr>
        <w:t>T</w:t>
      </w:r>
      <w:r w:rsidR="00073CB4">
        <w:rPr>
          <w:rFonts w:ascii="Arial" w:hAnsi="Arial" w:cs="Arial"/>
          <w:color w:val="202124"/>
          <w:shd w:val="clear" w:color="auto" w:fill="FFFFFF"/>
        </w:rPr>
        <w:t>ell.</w:t>
      </w:r>
    </w:p>
    <w:p w14:paraId="18F457B5" w14:textId="32FB0352" w:rsidR="00D52542" w:rsidRPr="006A7C45" w:rsidRDefault="00F82C78" w:rsidP="00C23AFC">
      <w:pPr>
        <w:spacing w:after="0" w:line="276" w:lineRule="auto"/>
        <w:jc w:val="center"/>
        <w:rPr>
          <w:rFonts w:ascii="Helvetica" w:hAnsi="Helvetica"/>
          <w:shd w:val="clear" w:color="auto" w:fill="FFFFFF"/>
        </w:rPr>
      </w:pPr>
      <w:r>
        <w:rPr>
          <w:noProof/>
        </w:rPr>
        <w:drawing>
          <wp:inline distT="0" distB="0" distL="0" distR="0" wp14:anchorId="393D7E51" wp14:editId="3B3AD9E9">
            <wp:extent cx="2068873" cy="1241416"/>
            <wp:effectExtent l="0" t="508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101179" cy="1260801"/>
                    </a:xfrm>
                    <a:prstGeom prst="rect">
                      <a:avLst/>
                    </a:prstGeom>
                    <a:noFill/>
                    <a:ln>
                      <a:noFill/>
                    </a:ln>
                  </pic:spPr>
                </pic:pic>
              </a:graphicData>
            </a:graphic>
          </wp:inline>
        </w:drawing>
      </w:r>
      <w:r w:rsidR="00C23AFC">
        <w:rPr>
          <w:noProof/>
        </w:rPr>
        <w:drawing>
          <wp:inline distT="0" distB="0" distL="0" distR="0" wp14:anchorId="50EA59AE" wp14:editId="3E564F25">
            <wp:extent cx="2429510" cy="145781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726" cy="1467544"/>
                    </a:xfrm>
                    <a:prstGeom prst="rect">
                      <a:avLst/>
                    </a:prstGeom>
                    <a:noFill/>
                    <a:ln>
                      <a:noFill/>
                    </a:ln>
                  </pic:spPr>
                </pic:pic>
              </a:graphicData>
            </a:graphic>
          </wp:inline>
        </w:drawing>
      </w:r>
      <w:r w:rsidR="00C23AFC">
        <w:rPr>
          <w:noProof/>
        </w:rPr>
        <w:drawing>
          <wp:inline distT="0" distB="0" distL="0" distR="0" wp14:anchorId="497F47E5" wp14:editId="2EB08B8E">
            <wp:extent cx="2647315" cy="158850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5341" cy="1593322"/>
                    </a:xfrm>
                    <a:prstGeom prst="rect">
                      <a:avLst/>
                    </a:prstGeom>
                    <a:noFill/>
                    <a:ln>
                      <a:noFill/>
                    </a:ln>
                  </pic:spPr>
                </pic:pic>
              </a:graphicData>
            </a:graphic>
          </wp:inline>
        </w:drawing>
      </w:r>
      <w:r w:rsidR="00C23AFC">
        <w:rPr>
          <w:noProof/>
        </w:rPr>
        <w:drawing>
          <wp:inline distT="0" distB="0" distL="0" distR="0" wp14:anchorId="32F5F44F" wp14:editId="14190289">
            <wp:extent cx="2597150" cy="155840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837" cy="1564216"/>
                    </a:xfrm>
                    <a:prstGeom prst="rect">
                      <a:avLst/>
                    </a:prstGeom>
                    <a:noFill/>
                    <a:ln>
                      <a:noFill/>
                    </a:ln>
                  </pic:spPr>
                </pic:pic>
              </a:graphicData>
            </a:graphic>
          </wp:inline>
        </w:drawing>
      </w:r>
    </w:p>
    <w:p w14:paraId="2E3A2CFD" w14:textId="435826B9" w:rsidR="00506FE9" w:rsidRPr="00256A79" w:rsidRDefault="00506FE9" w:rsidP="006A7C45">
      <w:pPr>
        <w:spacing w:after="0" w:line="276" w:lineRule="auto"/>
        <w:jc w:val="center"/>
        <w:rPr>
          <w:rFonts w:ascii="Arial" w:hAnsi="Arial" w:cs="Arial"/>
          <w:color w:val="202124"/>
          <w:shd w:val="clear" w:color="auto" w:fill="FFFFFF"/>
        </w:rPr>
      </w:pP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21833C0C" w14:textId="6B5FEE36" w:rsidR="001558D9" w:rsidRPr="00C23AFC" w:rsidRDefault="00C114AA" w:rsidP="00C23AFC">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t>Thank you very much for your continued support. We do appreciate all of your continued support during this difficult time</w:t>
      </w:r>
    </w:p>
    <w:p w14:paraId="542F2D03" w14:textId="45BA9216" w:rsidR="00204003" w:rsidRPr="0056032F" w:rsidRDefault="00204003" w:rsidP="0056032F">
      <w:pPr>
        <w:spacing w:after="0" w:line="276" w:lineRule="auto"/>
        <w:jc w:val="center"/>
        <w:rPr>
          <w:rFonts w:ascii="Arial" w:hAnsi="Arial" w:cs="Arial"/>
          <w:color w:val="222222"/>
          <w:shd w:val="clear" w:color="auto" w:fill="FFFFFF"/>
        </w:rPr>
      </w:pPr>
      <w:r w:rsidRPr="00063F84">
        <w:rPr>
          <w:rFonts w:ascii="Arial" w:hAnsi="Arial" w:cs="Arial"/>
          <w:b/>
          <w:bCs/>
          <w:noProof/>
          <w:sz w:val="24"/>
          <w:szCs w:val="24"/>
          <w:u w:val="single"/>
        </w:rPr>
        <w:lastRenderedPageBreak/>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12"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30F0EBA8" w14:textId="36C2FE29" w:rsidR="00C06BA7" w:rsidRPr="009B1964" w:rsidRDefault="00204003" w:rsidP="009B1964">
      <w:pPr>
        <w:shd w:val="clear" w:color="auto" w:fill="FFFFFF"/>
        <w:jc w:val="center"/>
        <w:rPr>
          <w:rFonts w:ascii="Arial" w:hAnsi="Arial" w:cs="Arial"/>
          <w:b/>
          <w:bCs/>
          <w:color w:val="0563C1" w:themeColor="hyperlink"/>
          <w:sz w:val="24"/>
          <w:szCs w:val="24"/>
          <w:u w:val="single"/>
        </w:rPr>
      </w:pPr>
      <w:r w:rsidRPr="00204003">
        <w:rPr>
          <w:rFonts w:ascii="Arial" w:hAnsi="Arial" w:cs="Arial"/>
          <w:b/>
          <w:bCs/>
          <w:sz w:val="24"/>
          <w:szCs w:val="24"/>
        </w:rPr>
        <w:t xml:space="preserve">Easy fundraising. Please support the Pre-School and sign up to raise funds for the Pre-School - </w:t>
      </w:r>
      <w:hyperlink r:id="rId13" w:history="1">
        <w:r w:rsidRPr="00204003">
          <w:rPr>
            <w:rStyle w:val="Hyperlink"/>
            <w:rFonts w:ascii="Arial" w:hAnsi="Arial" w:cs="Arial"/>
            <w:b/>
            <w:bCs/>
            <w:sz w:val="24"/>
            <w:szCs w:val="24"/>
          </w:rPr>
          <w:t>https://www.easyfundraising.org.uk/causes/checkendonpreschool/</w:t>
        </w:r>
      </w:hyperlink>
    </w:p>
    <w:p w14:paraId="3EEA1AB4" w14:textId="77777777" w:rsidR="00E061EE" w:rsidRDefault="00E061EE" w:rsidP="00DD5FC2">
      <w:pPr>
        <w:spacing w:after="0"/>
        <w:rPr>
          <w:b/>
          <w:sz w:val="28"/>
          <w:szCs w:val="28"/>
        </w:rPr>
      </w:pPr>
    </w:p>
    <w:p w14:paraId="5ADAFCFA" w14:textId="75A7BC27" w:rsidR="007E6505" w:rsidRPr="00DD5FC2" w:rsidRDefault="007E6505" w:rsidP="00DD5FC2">
      <w:pPr>
        <w:spacing w:after="0"/>
        <w:rPr>
          <w:b/>
          <w:sz w:val="24"/>
          <w:szCs w:val="24"/>
        </w:rPr>
      </w:pPr>
      <w:r w:rsidRPr="00D81332">
        <w:rPr>
          <w:b/>
          <w:sz w:val="28"/>
          <w:szCs w:val="28"/>
        </w:rPr>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1A46CBCC" w:rsidR="008D4836" w:rsidRDefault="00657771" w:rsidP="0064367A">
            <w:pPr>
              <w:rPr>
                <w:sz w:val="24"/>
                <w:szCs w:val="24"/>
              </w:rPr>
            </w:pPr>
            <w:r>
              <w:rPr>
                <w:sz w:val="24"/>
                <w:szCs w:val="24"/>
              </w:rPr>
              <w:t>TBC 2022</w:t>
            </w:r>
          </w:p>
        </w:tc>
        <w:tc>
          <w:tcPr>
            <w:tcW w:w="2410" w:type="dxa"/>
          </w:tcPr>
          <w:p w14:paraId="6A4B8584" w14:textId="7772F39E" w:rsidR="008D4836" w:rsidRDefault="008D4836" w:rsidP="0064367A">
            <w:pPr>
              <w:rPr>
                <w:sz w:val="24"/>
                <w:szCs w:val="24"/>
              </w:rPr>
            </w:pPr>
            <w:r>
              <w:rPr>
                <w:sz w:val="24"/>
                <w:szCs w:val="24"/>
              </w:rPr>
              <w:t xml:space="preserve">Checkendon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21721A" w:rsidRPr="00072170" w14:paraId="30C7A0E0" w14:textId="77777777" w:rsidTr="00AC3A19">
        <w:tc>
          <w:tcPr>
            <w:tcW w:w="1413" w:type="dxa"/>
          </w:tcPr>
          <w:p w14:paraId="79060AB2" w14:textId="2E76898F" w:rsidR="0021721A" w:rsidRDefault="00CD6C32" w:rsidP="0064367A">
            <w:pPr>
              <w:rPr>
                <w:sz w:val="24"/>
                <w:szCs w:val="24"/>
              </w:rPr>
            </w:pPr>
            <w:r>
              <w:rPr>
                <w:sz w:val="24"/>
                <w:szCs w:val="24"/>
              </w:rPr>
              <w:t>February 1</w:t>
            </w:r>
            <w:r w:rsidRPr="00CD6C32">
              <w:rPr>
                <w:sz w:val="24"/>
                <w:szCs w:val="24"/>
                <w:vertAlign w:val="superscript"/>
              </w:rPr>
              <w:t>st</w:t>
            </w:r>
            <w:r>
              <w:rPr>
                <w:sz w:val="24"/>
                <w:szCs w:val="24"/>
              </w:rPr>
              <w:t xml:space="preserve"> 2022</w:t>
            </w:r>
          </w:p>
        </w:tc>
        <w:tc>
          <w:tcPr>
            <w:tcW w:w="2410" w:type="dxa"/>
          </w:tcPr>
          <w:p w14:paraId="77D54DAA" w14:textId="40F9B9E8" w:rsidR="0021721A" w:rsidRDefault="00CD6C32" w:rsidP="0064367A">
            <w:pPr>
              <w:rPr>
                <w:sz w:val="24"/>
                <w:szCs w:val="24"/>
              </w:rPr>
            </w:pPr>
            <w:r>
              <w:rPr>
                <w:sz w:val="24"/>
                <w:szCs w:val="24"/>
              </w:rPr>
              <w:t>Chinese New Year</w:t>
            </w:r>
          </w:p>
        </w:tc>
        <w:tc>
          <w:tcPr>
            <w:tcW w:w="5193" w:type="dxa"/>
          </w:tcPr>
          <w:p w14:paraId="4D116E77" w14:textId="71A4B99D" w:rsidR="0021721A" w:rsidRDefault="006C752D" w:rsidP="0064367A">
            <w:pPr>
              <w:rPr>
                <w:sz w:val="24"/>
                <w:szCs w:val="24"/>
              </w:rPr>
            </w:pPr>
            <w:r>
              <w:rPr>
                <w:sz w:val="24"/>
                <w:szCs w:val="24"/>
              </w:rPr>
              <w:t>Year of the Tiger.</w:t>
            </w:r>
          </w:p>
        </w:tc>
      </w:tr>
      <w:tr w:rsidR="006C752D" w:rsidRPr="00072170" w14:paraId="14ADA1A6" w14:textId="77777777" w:rsidTr="00AC3A19">
        <w:tc>
          <w:tcPr>
            <w:tcW w:w="1413" w:type="dxa"/>
          </w:tcPr>
          <w:p w14:paraId="5C56C08D" w14:textId="365D5833" w:rsidR="006C752D" w:rsidRDefault="006C752D" w:rsidP="0064367A">
            <w:pPr>
              <w:rPr>
                <w:sz w:val="24"/>
                <w:szCs w:val="24"/>
              </w:rPr>
            </w:pPr>
            <w:r>
              <w:rPr>
                <w:sz w:val="24"/>
                <w:szCs w:val="24"/>
              </w:rPr>
              <w:t>Monday 14</w:t>
            </w:r>
            <w:r w:rsidRPr="006C752D">
              <w:rPr>
                <w:sz w:val="24"/>
                <w:szCs w:val="24"/>
                <w:vertAlign w:val="superscript"/>
              </w:rPr>
              <w:t>th</w:t>
            </w:r>
            <w:r>
              <w:rPr>
                <w:sz w:val="24"/>
                <w:szCs w:val="24"/>
              </w:rPr>
              <w:t xml:space="preserve"> February</w:t>
            </w:r>
          </w:p>
        </w:tc>
        <w:tc>
          <w:tcPr>
            <w:tcW w:w="2410" w:type="dxa"/>
          </w:tcPr>
          <w:p w14:paraId="0725C3D5" w14:textId="1643C475" w:rsidR="006C752D" w:rsidRDefault="006C752D" w:rsidP="0064367A">
            <w:pPr>
              <w:rPr>
                <w:sz w:val="24"/>
                <w:szCs w:val="24"/>
              </w:rPr>
            </w:pPr>
            <w:r>
              <w:rPr>
                <w:sz w:val="24"/>
                <w:szCs w:val="24"/>
              </w:rPr>
              <w:t xml:space="preserve">Valentine’s day </w:t>
            </w:r>
          </w:p>
        </w:tc>
        <w:tc>
          <w:tcPr>
            <w:tcW w:w="5193" w:type="dxa"/>
          </w:tcPr>
          <w:p w14:paraId="4ED6775A" w14:textId="77777777" w:rsidR="006C752D" w:rsidRDefault="006C752D" w:rsidP="0064367A">
            <w:pPr>
              <w:rPr>
                <w:sz w:val="24"/>
                <w:szCs w:val="24"/>
              </w:rPr>
            </w:pPr>
          </w:p>
        </w:tc>
      </w:tr>
      <w:tr w:rsidR="006C752D" w:rsidRPr="00072170" w14:paraId="239AB691" w14:textId="77777777" w:rsidTr="00AC3A19">
        <w:tc>
          <w:tcPr>
            <w:tcW w:w="1413" w:type="dxa"/>
          </w:tcPr>
          <w:p w14:paraId="35EF63F7" w14:textId="576A5A53" w:rsidR="006C752D" w:rsidRDefault="006C752D" w:rsidP="0064367A">
            <w:pPr>
              <w:rPr>
                <w:sz w:val="24"/>
                <w:szCs w:val="24"/>
              </w:rPr>
            </w:pPr>
            <w:r>
              <w:rPr>
                <w:sz w:val="24"/>
                <w:szCs w:val="24"/>
              </w:rPr>
              <w:t>Friday 18</w:t>
            </w:r>
            <w:r w:rsidRPr="006C752D">
              <w:rPr>
                <w:sz w:val="24"/>
                <w:szCs w:val="24"/>
                <w:vertAlign w:val="superscript"/>
              </w:rPr>
              <w:t>th</w:t>
            </w:r>
            <w:r>
              <w:rPr>
                <w:sz w:val="24"/>
                <w:szCs w:val="24"/>
              </w:rPr>
              <w:t xml:space="preserve"> February</w:t>
            </w:r>
          </w:p>
        </w:tc>
        <w:tc>
          <w:tcPr>
            <w:tcW w:w="2410" w:type="dxa"/>
          </w:tcPr>
          <w:p w14:paraId="3BDAC8E2" w14:textId="7CA34F56" w:rsidR="006C752D" w:rsidRDefault="006C752D" w:rsidP="0064367A">
            <w:pPr>
              <w:rPr>
                <w:sz w:val="24"/>
                <w:szCs w:val="24"/>
              </w:rPr>
            </w:pPr>
            <w:r>
              <w:rPr>
                <w:sz w:val="24"/>
                <w:szCs w:val="24"/>
              </w:rPr>
              <w:t xml:space="preserve">Last day of term </w:t>
            </w:r>
          </w:p>
        </w:tc>
        <w:tc>
          <w:tcPr>
            <w:tcW w:w="5193" w:type="dxa"/>
          </w:tcPr>
          <w:p w14:paraId="53594AE3" w14:textId="14578878" w:rsidR="006C752D" w:rsidRDefault="006C752D" w:rsidP="0064367A">
            <w:pPr>
              <w:rPr>
                <w:sz w:val="24"/>
                <w:szCs w:val="24"/>
              </w:rPr>
            </w:pPr>
            <w:r>
              <w:rPr>
                <w:sz w:val="24"/>
                <w:szCs w:val="24"/>
              </w:rPr>
              <w:t>Half term week WB 21</w:t>
            </w:r>
            <w:r w:rsidRPr="006C752D">
              <w:rPr>
                <w:sz w:val="24"/>
                <w:szCs w:val="24"/>
                <w:vertAlign w:val="superscript"/>
              </w:rPr>
              <w:t>st</w:t>
            </w:r>
            <w:r>
              <w:rPr>
                <w:sz w:val="24"/>
                <w:szCs w:val="24"/>
              </w:rPr>
              <w:t xml:space="preserve"> February 2022</w:t>
            </w:r>
            <w:r w:rsidR="00576BBA">
              <w:rPr>
                <w:sz w:val="24"/>
                <w:szCs w:val="24"/>
              </w:rPr>
              <w:t>.</w:t>
            </w:r>
          </w:p>
        </w:tc>
      </w:tr>
      <w:tr w:rsidR="00D81F6B" w:rsidRPr="00072170" w14:paraId="59AB27C6" w14:textId="77777777" w:rsidTr="00AC3A19">
        <w:tc>
          <w:tcPr>
            <w:tcW w:w="1413" w:type="dxa"/>
          </w:tcPr>
          <w:p w14:paraId="0E8E4F62" w14:textId="515A21D2" w:rsidR="00D81F6B" w:rsidRPr="00090700" w:rsidRDefault="00B3001A" w:rsidP="004443C0">
            <w:pPr>
              <w:jc w:val="center"/>
              <w:rPr>
                <w:b/>
                <w:bCs/>
                <w:sz w:val="24"/>
                <w:szCs w:val="24"/>
              </w:rPr>
            </w:pPr>
            <w:r>
              <w:rPr>
                <w:b/>
                <w:bCs/>
                <w:sz w:val="24"/>
                <w:szCs w:val="24"/>
              </w:rPr>
              <w:t>Monday 6</w:t>
            </w:r>
            <w:r w:rsidRPr="00B3001A">
              <w:rPr>
                <w:b/>
                <w:bCs/>
                <w:sz w:val="24"/>
                <w:szCs w:val="24"/>
                <w:vertAlign w:val="superscript"/>
              </w:rPr>
              <w:t>th</w:t>
            </w:r>
            <w:r>
              <w:rPr>
                <w:b/>
                <w:bCs/>
                <w:sz w:val="24"/>
                <w:szCs w:val="24"/>
              </w:rPr>
              <w:t xml:space="preserve"> June 2022</w:t>
            </w:r>
          </w:p>
        </w:tc>
        <w:tc>
          <w:tcPr>
            <w:tcW w:w="2410" w:type="dxa"/>
          </w:tcPr>
          <w:p w14:paraId="04880BAB" w14:textId="43B0FBEF" w:rsidR="00D81F6B" w:rsidRPr="00090700" w:rsidRDefault="00B3001A" w:rsidP="0064367A">
            <w:pPr>
              <w:rPr>
                <w:b/>
                <w:bCs/>
                <w:sz w:val="24"/>
                <w:szCs w:val="24"/>
              </w:rPr>
            </w:pPr>
            <w:r>
              <w:rPr>
                <w:b/>
                <w:bCs/>
                <w:sz w:val="24"/>
                <w:szCs w:val="24"/>
              </w:rPr>
              <w:t xml:space="preserve">No Pre-school </w:t>
            </w:r>
          </w:p>
        </w:tc>
        <w:tc>
          <w:tcPr>
            <w:tcW w:w="5193" w:type="dxa"/>
          </w:tcPr>
          <w:p w14:paraId="723440E9" w14:textId="44C84AE2" w:rsidR="00D81F6B" w:rsidRPr="00090700" w:rsidRDefault="00B3001A" w:rsidP="0064367A">
            <w:pPr>
              <w:rPr>
                <w:b/>
                <w:bCs/>
                <w:sz w:val="24"/>
                <w:szCs w:val="24"/>
              </w:rPr>
            </w:pPr>
            <w:r>
              <w:rPr>
                <w:b/>
                <w:bCs/>
                <w:sz w:val="24"/>
                <w:szCs w:val="24"/>
              </w:rPr>
              <w:t>This is the additional Queens Jubilee Inset day.</w:t>
            </w: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r w:rsidRPr="000C6C42">
        <w:rPr>
          <w:rFonts w:eastAsia="Times New Roman" w:cs="Arial"/>
          <w:lang w:eastAsia="en-GB"/>
        </w:rPr>
        <w:t>Checkendon pre-school cannot run without a committee. We are always looking for new parents to join the committee. If interested</w:t>
      </w:r>
      <w:r w:rsidRPr="008D5597">
        <w:rPr>
          <w:rFonts w:eastAsia="Times New Roman" w:cs="Arial"/>
          <w:lang w:eastAsia="en-GB"/>
        </w:rPr>
        <w:t xml:space="preserve"> in joining the committee you can email our Chairperson</w:t>
      </w:r>
      <w:r w:rsidR="00194C07">
        <w:rPr>
          <w:rFonts w:eastAsia="Times New Roman" w:cs="Arial"/>
          <w:lang w:eastAsia="en-GB"/>
        </w:rPr>
        <w:t>s</w:t>
      </w:r>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4"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are protecting themselves and others from online harms and risks which may jeopardise their personal information, lead to unsafe communications or even effect their mental health and wellbeing.  Please refer to the Online Safety information on the Checkendon Primary School website </w:t>
      </w:r>
      <w:hyperlink r:id="rId15"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which offers many resources that will help keep your child safe online including tips, newsletters, guides and fact sheets regarding applications such as Snapchat, YouTube, TikTok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lastRenderedPageBreak/>
        <w:t>Show and Tell</w:t>
      </w:r>
    </w:p>
    <w:p w14:paraId="5484B9A1" w14:textId="521B673F" w:rsidR="00855280" w:rsidRPr="008D5597" w:rsidRDefault="00C05174" w:rsidP="00EE10B9">
      <w:pPr>
        <w:shd w:val="clear" w:color="auto" w:fill="FFFFFF"/>
        <w:rPr>
          <w:rFonts w:cstheme="minorHAnsi"/>
        </w:rPr>
      </w:pPr>
      <w:r w:rsidRPr="008D5597">
        <w:rPr>
          <w:rFonts w:cstheme="minorHAnsi"/>
        </w:rPr>
        <w:t xml:space="preserve">Show and </w:t>
      </w:r>
      <w:r w:rsidR="00F97139" w:rsidRPr="008D5597">
        <w:rPr>
          <w:rFonts w:cstheme="minorHAnsi"/>
        </w:rPr>
        <w:t>tell</w:t>
      </w:r>
      <w:r w:rsidRPr="008D5597">
        <w:rPr>
          <w:rFonts w:cstheme="minorHAnsi"/>
        </w:rPr>
        <w:t xml:space="preserve">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3611A4"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 xml:space="preserve">he government’s Hungry Little Minds campaign </w:t>
      </w:r>
      <w:r w:rsidRPr="003611A4">
        <w:t>(</w:t>
      </w:r>
      <w:hyperlink r:id="rId16" w:history="1">
        <w:r w:rsidRPr="003611A4">
          <w:rPr>
            <w:rStyle w:val="Hyperlink"/>
          </w:rPr>
          <w:t>https://hungrylittleminds.campaign.gov.uk</w:t>
        </w:r>
      </w:hyperlink>
      <w:r w:rsidRPr="003611A4">
        <w:t xml:space="preserve">) and the BBC’s Tiny Happy People website </w:t>
      </w:r>
      <w:hyperlink r:id="rId17" w:history="1">
        <w:r w:rsidRPr="003611A4">
          <w:rPr>
            <w:rStyle w:val="Hyperlink"/>
          </w:rPr>
          <w:t>https://www.bbc.co.uk/tiny-happy-people</w:t>
        </w:r>
      </w:hyperlink>
      <w:r w:rsidRPr="003611A4">
        <w:t xml:space="preserve"> Please take a look. The ladies are always on hand if you need any other ideas or support. Activities will continue to be put on Tapestry weekly for your child to do</w:t>
      </w:r>
      <w:r w:rsidR="009F4116" w:rsidRPr="003611A4">
        <w:t xml:space="preserve"> if you have to be in self-isolation.</w:t>
      </w:r>
    </w:p>
    <w:p w14:paraId="6BDEF4A4" w14:textId="78C2A39E" w:rsidR="009D532E" w:rsidRPr="003611A4" w:rsidRDefault="009D532E" w:rsidP="009D532E">
      <w:pPr>
        <w:shd w:val="clear" w:color="auto" w:fill="FFFFFF"/>
        <w:rPr>
          <w:rFonts w:cs="Arial"/>
          <w:b/>
          <w:u w:val="single"/>
        </w:rPr>
      </w:pPr>
      <w:r w:rsidRPr="003611A4">
        <w:rPr>
          <w:rFonts w:cs="Arial"/>
          <w:b/>
          <w:u w:val="single"/>
        </w:rPr>
        <w:t xml:space="preserve">Children’s </w:t>
      </w:r>
      <w:r w:rsidR="00135055" w:rsidRPr="003611A4">
        <w:rPr>
          <w:rFonts w:cs="Arial"/>
          <w:b/>
          <w:u w:val="single"/>
        </w:rPr>
        <w:t xml:space="preserve">Items </w:t>
      </w:r>
    </w:p>
    <w:p w14:paraId="47A60DFB" w14:textId="46084F64" w:rsidR="000A16BA" w:rsidRPr="003611A4" w:rsidRDefault="00135055" w:rsidP="00F03634">
      <w:pPr>
        <w:shd w:val="clear" w:color="auto" w:fill="FFFFFF"/>
        <w:spacing w:after="0" w:line="240" w:lineRule="auto"/>
        <w:rPr>
          <w:rFonts w:eastAsia="Times New Roman" w:cstheme="minorHAnsi"/>
          <w:color w:val="222222"/>
          <w:lang w:eastAsia="en-GB"/>
        </w:rPr>
      </w:pPr>
      <w:r w:rsidRPr="003611A4">
        <w:rPr>
          <w:rFonts w:cs="Arial"/>
        </w:rPr>
        <w:t xml:space="preserve">Please make sure that all child </w:t>
      </w:r>
      <w:r w:rsidRPr="003611A4">
        <w:t xml:space="preserve">Items </w:t>
      </w:r>
      <w:r w:rsidR="003611A4" w:rsidRPr="003611A4">
        <w:t xml:space="preserve">are named clearly. These </w:t>
      </w:r>
      <w:r w:rsidRPr="003611A4">
        <w:t>can be dropped off at the entrance. Drink bottle needs to be brought in from home and clearly labelled with child’s name</w:t>
      </w:r>
      <w:r w:rsidR="003611A4" w:rsidRPr="003611A4">
        <w:t>.</w:t>
      </w:r>
      <w:r w:rsidRPr="003611A4">
        <w:t xml:space="preserve"> We ask that you provide a bag with only the necessary items for your child’s daily care needs</w:t>
      </w:r>
      <w:r w:rsidRPr="003611A4">
        <w:rPr>
          <w:rFonts w:cstheme="minorHAnsi"/>
        </w:rPr>
        <w:t xml:space="preserve">. All items should be collected at the end of each session your child attends. </w:t>
      </w:r>
    </w:p>
    <w:p w14:paraId="67CF5F6F" w14:textId="77777777" w:rsidR="00F03634" w:rsidRPr="003611A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3611A4" w:rsidRDefault="00F72313" w:rsidP="009B7E91">
      <w:pPr>
        <w:shd w:val="clear" w:color="auto" w:fill="FFFFFF"/>
        <w:rPr>
          <w:rFonts w:cs="Arial"/>
        </w:rPr>
      </w:pPr>
      <w:r w:rsidRPr="003611A4">
        <w:rPr>
          <w:rFonts w:cs="Arial"/>
          <w:b/>
          <w:u w:val="single"/>
        </w:rPr>
        <w:t>Parent’s notice board</w:t>
      </w:r>
      <w:r w:rsidR="00814204" w:rsidRPr="003611A4">
        <w:rPr>
          <w:rFonts w:cs="Arial"/>
          <w:b/>
          <w:u w:val="single"/>
        </w:rPr>
        <w:t xml:space="preserve"> </w:t>
      </w:r>
    </w:p>
    <w:p w14:paraId="2B1E3084" w14:textId="3ABB28AB" w:rsidR="00072170" w:rsidRPr="003611A4" w:rsidRDefault="00135055" w:rsidP="00B202F6">
      <w:pPr>
        <w:shd w:val="clear" w:color="auto" w:fill="FFFFFF"/>
        <w:rPr>
          <w:rFonts w:cs="Arial"/>
        </w:rPr>
      </w:pPr>
      <w:r w:rsidRPr="003611A4">
        <w:rPr>
          <w:rFonts w:cs="Arial"/>
        </w:rPr>
        <w:t xml:space="preserve">Parent information will be provided by email communications. And a bill board will be out the front for any important information or updates you may need. </w:t>
      </w:r>
      <w:r w:rsidR="00F72313" w:rsidRPr="003611A4">
        <w:rPr>
          <w:rFonts w:cs="Arial"/>
        </w:rPr>
        <w:t xml:space="preserve">This is situated on the </w:t>
      </w:r>
      <w:r w:rsidR="00D32A54" w:rsidRPr="003611A4">
        <w:rPr>
          <w:rFonts w:cs="Arial"/>
        </w:rPr>
        <w:t>Left</w:t>
      </w:r>
      <w:r w:rsidRPr="003611A4">
        <w:rPr>
          <w:rFonts w:cs="Arial"/>
        </w:rPr>
        <w:t xml:space="preserve"> </w:t>
      </w:r>
      <w:r w:rsidR="00F72313" w:rsidRPr="003611A4">
        <w:rPr>
          <w:rFonts w:cs="Arial"/>
        </w:rPr>
        <w:t xml:space="preserve">of the village hall </w:t>
      </w:r>
      <w:r w:rsidRPr="003611A4">
        <w:rPr>
          <w:rFonts w:cs="Arial"/>
        </w:rPr>
        <w:t xml:space="preserve">car park entrance. </w:t>
      </w:r>
      <w:r w:rsidR="00F72313" w:rsidRPr="003611A4">
        <w:rPr>
          <w:rFonts w:cs="Arial"/>
        </w:rPr>
        <w:t xml:space="preserve">Here you will find </w:t>
      </w:r>
      <w:r w:rsidRPr="003611A4">
        <w:rPr>
          <w:rFonts w:cs="Arial"/>
        </w:rPr>
        <w:t>important notices and updates.</w:t>
      </w:r>
    </w:p>
    <w:p w14:paraId="3913F6CC" w14:textId="018B1351" w:rsidR="00814204" w:rsidRPr="003611A4" w:rsidRDefault="00814204" w:rsidP="00B202F6">
      <w:pPr>
        <w:shd w:val="clear" w:color="auto" w:fill="FFFFFF"/>
        <w:rPr>
          <w:rFonts w:cs="Arial"/>
          <w:b/>
          <w:u w:val="single"/>
        </w:rPr>
      </w:pPr>
      <w:r w:rsidRPr="003611A4">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3611A4">
        <w:rPr>
          <w:rFonts w:eastAsia="Times New Roman" w:cstheme="minorHAnsi"/>
          <w:color w:val="000000"/>
          <w:lang w:eastAsia="en-GB"/>
        </w:rPr>
        <w:t>At Checkendon Pre-School, our staff and parent com</w:t>
      </w:r>
      <w:r w:rsidR="008873A6" w:rsidRPr="003611A4">
        <w:rPr>
          <w:rFonts w:eastAsia="Times New Roman" w:cstheme="minorHAnsi"/>
          <w:color w:val="000000"/>
          <w:lang w:eastAsia="en-GB"/>
        </w:rPr>
        <w:t>m</w:t>
      </w:r>
      <w:r w:rsidRPr="003611A4">
        <w:rPr>
          <w:rFonts w:eastAsia="Times New Roman" w:cstheme="minorHAnsi"/>
          <w:color w:val="000000"/>
          <w:lang w:eastAsia="en-GB"/>
        </w:rPr>
        <w:t xml:space="preserve">ittee </w:t>
      </w:r>
      <w:r w:rsidR="008873A6" w:rsidRPr="003611A4">
        <w:rPr>
          <w:rFonts w:eastAsia="Times New Roman" w:cstheme="minorHAnsi"/>
          <w:color w:val="000000"/>
          <w:lang w:eastAsia="en-GB"/>
        </w:rPr>
        <w:t>take</w:t>
      </w:r>
      <w:r w:rsidRPr="003611A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w:t>
      </w:r>
      <w:r w:rsidRPr="00814204">
        <w:rPr>
          <w:rFonts w:eastAsia="Times New Roman" w:cstheme="minorHAnsi"/>
          <w:color w:val="000000"/>
          <w:lang w:eastAsia="en-GB"/>
        </w:rPr>
        <w:t xml:space="preserve"> with other agencies to ensure 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1F21" w14:textId="77777777" w:rsidR="00275AE9" w:rsidRDefault="00275AE9" w:rsidP="00B101F6">
      <w:pPr>
        <w:spacing w:after="0" w:line="240" w:lineRule="auto"/>
      </w:pPr>
      <w:r>
        <w:separator/>
      </w:r>
    </w:p>
  </w:endnote>
  <w:endnote w:type="continuationSeparator" w:id="0">
    <w:p w14:paraId="2597C680" w14:textId="77777777" w:rsidR="00275AE9" w:rsidRDefault="00275AE9"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r w:rsidRPr="00E10E8F">
                            <w:rPr>
                              <w:rFonts w:ascii="Comic Sans MS" w:hAnsi="Comic Sans MS"/>
                              <w:sz w:val="20"/>
                              <w:szCs w:val="20"/>
                            </w:rPr>
                            <w:t>Checkendon Village Hall, Checkendon,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d5FwIAAAkEAAAOAAAAZHJzL2Uyb0RvYy54bWysU9uO2yAQfa/Uf0C8N3ay8Sax4qy22aaq&#10;tL1I234AxthGxQwFEjv9+g7Ym03bt6o8IIYZzsycOWzvhk6Rk7BOgi7ofJZSIjSHSuqmoN++Ht6s&#10;KXGe6Yop0KKgZ+Ho3e71q21vcrGAFlQlLEEQ7fLeFLT13uRJ4ngrOuZmYIRGZw22Yx5N2ySVZT2i&#10;dypZpOlt0oOtjAUunMPbh9FJdxG/rgX3n+vaCU9UQbE2H3cb9zLsyW7L8sYy00o+lcH+oYqOSY1J&#10;L1APzDNytPIvqE5yCw5qP+PQJVDXkovYA3YzT//o5qllRsRekBxnLjS5/wfLP52ezBdL/PAWBhxg&#10;bMKZR+DfHdGwb5luxL210LeCVZh4HihLeuPy6Wmg2uUugJT9R6hwyOzoIQINte0CK9gnQXQcwPlC&#10;uhg84Xi5Sm/Wm1VGCUdflq5vb7KYguXPr411/r2AjoRDQS0ONaKz06PzoRqWP4eEZA6UrA5SqWjY&#10;ptwrS04MBXCIa0L/LUxp0hd0ky2yiKwhvI/a6KRHgSrZFXSdhjVKJrDxTlcxxDOpxjNWovRET2Bk&#10;5MYP5UBkNXEX2CqhOiNfFkY94v/BQwv2JyU9arGg7seRWUGJ+qCR8818uQzijcYyWy3QsNee8trD&#10;NEeognpKxuPej4I/GiubFjONU9Zwj3OqZaTwpaqpfNRbZHb6G0HQ13aMevnBu18AAAD//wMAUEsD&#10;BBQABgAIAAAAIQDrK5I14AAAAAwBAAAPAAAAZHJzL2Rvd25yZXYueG1sTI/LboMwEEX3lfoP1kTq&#10;pkpsUCENxURtpVbd5vEBBiaAgscIO4H8fSerdjejObpzbr6dbS+uOPrOkYZopUAgVa7uqNFwPHwt&#10;X0H4YKg2vSPUcEMP2+LxITdZ7Sba4XUfGsEh5DOjoQ1hyKT0VYvW+JUbkPh2cqM1gdexkfVoJg63&#10;vYyVSqU1HfGH1gz42WJ13l+shtPP9JxspvI7HNe7l/TDdOvS3bR+WszvbyACzuEPhrs+q0PBTqW7&#10;UO1Fr2EZqTRhlqd4E4G4I0rF3K/UkEQKZJHL/yWKXwAAAP//AwBQSwECLQAUAAYACAAAACEAtoM4&#10;kv4AAADhAQAAEwAAAAAAAAAAAAAAAAAAAAAAW0NvbnRlbnRfVHlwZXNdLnhtbFBLAQItABQABgAI&#10;AAAAIQA4/SH/1gAAAJQBAAALAAAAAAAAAAAAAAAAAC8BAABfcmVscy8ucmVsc1BLAQItABQABgAI&#10;AAAAIQDXcgd5FwIAAAkEAAAOAAAAAAAAAAAAAAAAAC4CAABkcnMvZTJvRG9jLnhtbFBLAQItABQA&#10;BgAIAAAAIQDrK5I14AAAAAwBAAAPAAAAAAAAAAAAAAAAAHEEAABkcnMvZG93bnJldi54bWxQSwUG&#10;AAAAAAQABADzAAAAfg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r w:rsidRPr="00E10E8F">
                      <w:rPr>
                        <w:rFonts w:ascii="Comic Sans MS" w:hAnsi="Comic Sans MS"/>
                        <w:sz w:val="20"/>
                        <w:szCs w:val="20"/>
                      </w:rPr>
                      <w:t>Checkendon Village Hall, Checkendon,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0081" w14:textId="77777777" w:rsidR="00275AE9" w:rsidRDefault="00275AE9" w:rsidP="00B101F6">
      <w:pPr>
        <w:spacing w:after="0" w:line="240" w:lineRule="auto"/>
      </w:pPr>
      <w:r>
        <w:separator/>
      </w:r>
    </w:p>
  </w:footnote>
  <w:footnote w:type="continuationSeparator" w:id="0">
    <w:p w14:paraId="3C94B1DC" w14:textId="77777777" w:rsidR="00275AE9" w:rsidRDefault="00275AE9"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643C"/>
    <w:rsid w:val="00010A46"/>
    <w:rsid w:val="00010B62"/>
    <w:rsid w:val="000124F6"/>
    <w:rsid w:val="00012A6E"/>
    <w:rsid w:val="000133A8"/>
    <w:rsid w:val="000139AE"/>
    <w:rsid w:val="00013FE3"/>
    <w:rsid w:val="0001482A"/>
    <w:rsid w:val="00014F04"/>
    <w:rsid w:val="00017593"/>
    <w:rsid w:val="0001784E"/>
    <w:rsid w:val="000210AA"/>
    <w:rsid w:val="00021829"/>
    <w:rsid w:val="00021DE1"/>
    <w:rsid w:val="00021F4E"/>
    <w:rsid w:val="000232AF"/>
    <w:rsid w:val="0002356D"/>
    <w:rsid w:val="0002385E"/>
    <w:rsid w:val="0002490E"/>
    <w:rsid w:val="0002557C"/>
    <w:rsid w:val="000276DE"/>
    <w:rsid w:val="00027F25"/>
    <w:rsid w:val="00031AAB"/>
    <w:rsid w:val="00031CF0"/>
    <w:rsid w:val="00032378"/>
    <w:rsid w:val="00032F45"/>
    <w:rsid w:val="00034981"/>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0DAF"/>
    <w:rsid w:val="00061650"/>
    <w:rsid w:val="00063342"/>
    <w:rsid w:val="00063F84"/>
    <w:rsid w:val="00064984"/>
    <w:rsid w:val="00064DAA"/>
    <w:rsid w:val="0006656C"/>
    <w:rsid w:val="00066B8B"/>
    <w:rsid w:val="00066F84"/>
    <w:rsid w:val="000670C1"/>
    <w:rsid w:val="000671F9"/>
    <w:rsid w:val="00067210"/>
    <w:rsid w:val="00067F06"/>
    <w:rsid w:val="000707B0"/>
    <w:rsid w:val="000716FD"/>
    <w:rsid w:val="00071DBA"/>
    <w:rsid w:val="00072066"/>
    <w:rsid w:val="00072170"/>
    <w:rsid w:val="0007393C"/>
    <w:rsid w:val="00073CB4"/>
    <w:rsid w:val="00074315"/>
    <w:rsid w:val="0007529C"/>
    <w:rsid w:val="000758D9"/>
    <w:rsid w:val="000776BA"/>
    <w:rsid w:val="00077735"/>
    <w:rsid w:val="00077B4E"/>
    <w:rsid w:val="00082BB3"/>
    <w:rsid w:val="0008327C"/>
    <w:rsid w:val="000858C3"/>
    <w:rsid w:val="00085ABD"/>
    <w:rsid w:val="00090290"/>
    <w:rsid w:val="00090700"/>
    <w:rsid w:val="0009073D"/>
    <w:rsid w:val="00090A9D"/>
    <w:rsid w:val="00092394"/>
    <w:rsid w:val="00093BF3"/>
    <w:rsid w:val="00093D46"/>
    <w:rsid w:val="00095D33"/>
    <w:rsid w:val="00096ECF"/>
    <w:rsid w:val="00097336"/>
    <w:rsid w:val="000A13A6"/>
    <w:rsid w:val="000A16BA"/>
    <w:rsid w:val="000A1A0C"/>
    <w:rsid w:val="000A1A76"/>
    <w:rsid w:val="000A398F"/>
    <w:rsid w:val="000A3994"/>
    <w:rsid w:val="000A3CC0"/>
    <w:rsid w:val="000A5180"/>
    <w:rsid w:val="000A52B3"/>
    <w:rsid w:val="000A5495"/>
    <w:rsid w:val="000A578B"/>
    <w:rsid w:val="000A72CB"/>
    <w:rsid w:val="000B1F17"/>
    <w:rsid w:val="000B28D2"/>
    <w:rsid w:val="000B6201"/>
    <w:rsid w:val="000B6F54"/>
    <w:rsid w:val="000B7BA4"/>
    <w:rsid w:val="000C288F"/>
    <w:rsid w:val="000C2DDB"/>
    <w:rsid w:val="000C3F09"/>
    <w:rsid w:val="000C516C"/>
    <w:rsid w:val="000C5A74"/>
    <w:rsid w:val="000C5B80"/>
    <w:rsid w:val="000C6C42"/>
    <w:rsid w:val="000D01C1"/>
    <w:rsid w:val="000D0DD3"/>
    <w:rsid w:val="000D1769"/>
    <w:rsid w:val="000D264B"/>
    <w:rsid w:val="000D288C"/>
    <w:rsid w:val="000D4709"/>
    <w:rsid w:val="000D4F53"/>
    <w:rsid w:val="000D588C"/>
    <w:rsid w:val="000D6886"/>
    <w:rsid w:val="000E089C"/>
    <w:rsid w:val="000E1B9C"/>
    <w:rsid w:val="000E1FB4"/>
    <w:rsid w:val="000E2595"/>
    <w:rsid w:val="000E38BA"/>
    <w:rsid w:val="000E3B9C"/>
    <w:rsid w:val="000E3BBA"/>
    <w:rsid w:val="000E4403"/>
    <w:rsid w:val="000E6605"/>
    <w:rsid w:val="000E69C4"/>
    <w:rsid w:val="000E6FA7"/>
    <w:rsid w:val="000F26E8"/>
    <w:rsid w:val="000F48D9"/>
    <w:rsid w:val="000F4C8A"/>
    <w:rsid w:val="000F604D"/>
    <w:rsid w:val="000F61F8"/>
    <w:rsid w:val="00100ACB"/>
    <w:rsid w:val="00101AB0"/>
    <w:rsid w:val="001020F9"/>
    <w:rsid w:val="0010395A"/>
    <w:rsid w:val="0010480C"/>
    <w:rsid w:val="00104CA3"/>
    <w:rsid w:val="001053B9"/>
    <w:rsid w:val="00105E13"/>
    <w:rsid w:val="001107A6"/>
    <w:rsid w:val="00110B3E"/>
    <w:rsid w:val="00113F3C"/>
    <w:rsid w:val="00114025"/>
    <w:rsid w:val="00116789"/>
    <w:rsid w:val="001213EA"/>
    <w:rsid w:val="00123864"/>
    <w:rsid w:val="00123BD0"/>
    <w:rsid w:val="0012609F"/>
    <w:rsid w:val="001301CA"/>
    <w:rsid w:val="00130749"/>
    <w:rsid w:val="00130A32"/>
    <w:rsid w:val="00132269"/>
    <w:rsid w:val="00135055"/>
    <w:rsid w:val="00135504"/>
    <w:rsid w:val="0013570E"/>
    <w:rsid w:val="0013660F"/>
    <w:rsid w:val="00137016"/>
    <w:rsid w:val="00140ACE"/>
    <w:rsid w:val="00140CEA"/>
    <w:rsid w:val="00144CD3"/>
    <w:rsid w:val="00146B84"/>
    <w:rsid w:val="00150BD9"/>
    <w:rsid w:val="00152A82"/>
    <w:rsid w:val="00152F2F"/>
    <w:rsid w:val="001544B7"/>
    <w:rsid w:val="001548C2"/>
    <w:rsid w:val="001553E4"/>
    <w:rsid w:val="001558D9"/>
    <w:rsid w:val="00155DFE"/>
    <w:rsid w:val="001613E5"/>
    <w:rsid w:val="001623B5"/>
    <w:rsid w:val="0016322D"/>
    <w:rsid w:val="001634A1"/>
    <w:rsid w:val="001639A0"/>
    <w:rsid w:val="00164365"/>
    <w:rsid w:val="00165A6A"/>
    <w:rsid w:val="00165E06"/>
    <w:rsid w:val="001704CD"/>
    <w:rsid w:val="00170AE0"/>
    <w:rsid w:val="001710D5"/>
    <w:rsid w:val="00171608"/>
    <w:rsid w:val="00171FEC"/>
    <w:rsid w:val="001735FF"/>
    <w:rsid w:val="00174DBC"/>
    <w:rsid w:val="00174FE3"/>
    <w:rsid w:val="00176115"/>
    <w:rsid w:val="001771BF"/>
    <w:rsid w:val="00180D41"/>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6661"/>
    <w:rsid w:val="001A732B"/>
    <w:rsid w:val="001B0FA1"/>
    <w:rsid w:val="001B1F7F"/>
    <w:rsid w:val="001B2058"/>
    <w:rsid w:val="001B2FB1"/>
    <w:rsid w:val="001B3138"/>
    <w:rsid w:val="001B4319"/>
    <w:rsid w:val="001B608D"/>
    <w:rsid w:val="001C072B"/>
    <w:rsid w:val="001C1AB1"/>
    <w:rsid w:val="001C2CA8"/>
    <w:rsid w:val="001C4339"/>
    <w:rsid w:val="001C4F0C"/>
    <w:rsid w:val="001C5832"/>
    <w:rsid w:val="001D2497"/>
    <w:rsid w:val="001D2BCB"/>
    <w:rsid w:val="001D3388"/>
    <w:rsid w:val="001D41AF"/>
    <w:rsid w:val="001D68C0"/>
    <w:rsid w:val="001D68E9"/>
    <w:rsid w:val="001D785C"/>
    <w:rsid w:val="001E36EC"/>
    <w:rsid w:val="001E4C7E"/>
    <w:rsid w:val="001E7025"/>
    <w:rsid w:val="001F43F6"/>
    <w:rsid w:val="001F5945"/>
    <w:rsid w:val="001F733D"/>
    <w:rsid w:val="001F7817"/>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21A"/>
    <w:rsid w:val="00217C77"/>
    <w:rsid w:val="00221A74"/>
    <w:rsid w:val="00221F78"/>
    <w:rsid w:val="00223022"/>
    <w:rsid w:val="00223B7A"/>
    <w:rsid w:val="0023009A"/>
    <w:rsid w:val="00230D2E"/>
    <w:rsid w:val="00231AB9"/>
    <w:rsid w:val="00232BBC"/>
    <w:rsid w:val="00233AFC"/>
    <w:rsid w:val="00233B57"/>
    <w:rsid w:val="0023482D"/>
    <w:rsid w:val="00236A7C"/>
    <w:rsid w:val="002378E7"/>
    <w:rsid w:val="00242211"/>
    <w:rsid w:val="00243CC1"/>
    <w:rsid w:val="00243CC2"/>
    <w:rsid w:val="002467AB"/>
    <w:rsid w:val="002470E7"/>
    <w:rsid w:val="00247D96"/>
    <w:rsid w:val="00251135"/>
    <w:rsid w:val="00251F16"/>
    <w:rsid w:val="0025312D"/>
    <w:rsid w:val="0025358F"/>
    <w:rsid w:val="0025415A"/>
    <w:rsid w:val="00254618"/>
    <w:rsid w:val="00255916"/>
    <w:rsid w:val="00255D77"/>
    <w:rsid w:val="00256A79"/>
    <w:rsid w:val="002624BB"/>
    <w:rsid w:val="00263624"/>
    <w:rsid w:val="002637B8"/>
    <w:rsid w:val="002637D8"/>
    <w:rsid w:val="00263E1F"/>
    <w:rsid w:val="00264F53"/>
    <w:rsid w:val="002656D1"/>
    <w:rsid w:val="00267678"/>
    <w:rsid w:val="002678F4"/>
    <w:rsid w:val="002679B0"/>
    <w:rsid w:val="002733DA"/>
    <w:rsid w:val="00275AE9"/>
    <w:rsid w:val="0027658B"/>
    <w:rsid w:val="00276AC2"/>
    <w:rsid w:val="00281F83"/>
    <w:rsid w:val="002830D9"/>
    <w:rsid w:val="002843D3"/>
    <w:rsid w:val="002848C8"/>
    <w:rsid w:val="00284F50"/>
    <w:rsid w:val="00285706"/>
    <w:rsid w:val="00286E26"/>
    <w:rsid w:val="00287556"/>
    <w:rsid w:val="0029024F"/>
    <w:rsid w:val="00292D5E"/>
    <w:rsid w:val="0029409F"/>
    <w:rsid w:val="002941A5"/>
    <w:rsid w:val="0029461D"/>
    <w:rsid w:val="00296E86"/>
    <w:rsid w:val="002A0E28"/>
    <w:rsid w:val="002A137A"/>
    <w:rsid w:val="002A17F5"/>
    <w:rsid w:val="002A18D7"/>
    <w:rsid w:val="002A1DAB"/>
    <w:rsid w:val="002A1F5B"/>
    <w:rsid w:val="002A3072"/>
    <w:rsid w:val="002A5BA0"/>
    <w:rsid w:val="002A6B8A"/>
    <w:rsid w:val="002B1D19"/>
    <w:rsid w:val="002B1EA0"/>
    <w:rsid w:val="002B20A2"/>
    <w:rsid w:val="002B32D5"/>
    <w:rsid w:val="002B39F1"/>
    <w:rsid w:val="002B5A5D"/>
    <w:rsid w:val="002B61B4"/>
    <w:rsid w:val="002B74D3"/>
    <w:rsid w:val="002B792E"/>
    <w:rsid w:val="002C160B"/>
    <w:rsid w:val="002C2952"/>
    <w:rsid w:val="002C326C"/>
    <w:rsid w:val="002C3C7E"/>
    <w:rsid w:val="002C6812"/>
    <w:rsid w:val="002D04AE"/>
    <w:rsid w:val="002D09DF"/>
    <w:rsid w:val="002D1957"/>
    <w:rsid w:val="002D2656"/>
    <w:rsid w:val="002D37EE"/>
    <w:rsid w:val="002D420F"/>
    <w:rsid w:val="002D5655"/>
    <w:rsid w:val="002E1805"/>
    <w:rsid w:val="002E1B1A"/>
    <w:rsid w:val="002E20E6"/>
    <w:rsid w:val="002E253A"/>
    <w:rsid w:val="002E28D9"/>
    <w:rsid w:val="002E2BA7"/>
    <w:rsid w:val="002E35E3"/>
    <w:rsid w:val="002E453B"/>
    <w:rsid w:val="002E4B07"/>
    <w:rsid w:val="002F06B6"/>
    <w:rsid w:val="002F104B"/>
    <w:rsid w:val="002F1649"/>
    <w:rsid w:val="002F1CCE"/>
    <w:rsid w:val="002F1FA2"/>
    <w:rsid w:val="002F2849"/>
    <w:rsid w:val="002F2D0D"/>
    <w:rsid w:val="002F3BF9"/>
    <w:rsid w:val="002F5A4C"/>
    <w:rsid w:val="002F7B22"/>
    <w:rsid w:val="00303900"/>
    <w:rsid w:val="00304578"/>
    <w:rsid w:val="003054A5"/>
    <w:rsid w:val="00306695"/>
    <w:rsid w:val="0030717A"/>
    <w:rsid w:val="0030746C"/>
    <w:rsid w:val="00311757"/>
    <w:rsid w:val="00311808"/>
    <w:rsid w:val="003121F5"/>
    <w:rsid w:val="00312FA7"/>
    <w:rsid w:val="0031551C"/>
    <w:rsid w:val="00316562"/>
    <w:rsid w:val="00316BBB"/>
    <w:rsid w:val="003178F8"/>
    <w:rsid w:val="00321163"/>
    <w:rsid w:val="003226BD"/>
    <w:rsid w:val="00323B63"/>
    <w:rsid w:val="0032680A"/>
    <w:rsid w:val="00326C0C"/>
    <w:rsid w:val="003301BC"/>
    <w:rsid w:val="00330834"/>
    <w:rsid w:val="003316C2"/>
    <w:rsid w:val="00332192"/>
    <w:rsid w:val="003376D7"/>
    <w:rsid w:val="0034326E"/>
    <w:rsid w:val="0034402F"/>
    <w:rsid w:val="00347094"/>
    <w:rsid w:val="003470AD"/>
    <w:rsid w:val="003503A0"/>
    <w:rsid w:val="00350A4C"/>
    <w:rsid w:val="00352C4B"/>
    <w:rsid w:val="00353338"/>
    <w:rsid w:val="003533CF"/>
    <w:rsid w:val="00353449"/>
    <w:rsid w:val="0035476E"/>
    <w:rsid w:val="00354A75"/>
    <w:rsid w:val="00354C20"/>
    <w:rsid w:val="0035648A"/>
    <w:rsid w:val="00357465"/>
    <w:rsid w:val="003611A4"/>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2C"/>
    <w:rsid w:val="003A1F90"/>
    <w:rsid w:val="003A3EED"/>
    <w:rsid w:val="003A46C3"/>
    <w:rsid w:val="003A4A41"/>
    <w:rsid w:val="003A5BA8"/>
    <w:rsid w:val="003B21CD"/>
    <w:rsid w:val="003B2437"/>
    <w:rsid w:val="003B2C45"/>
    <w:rsid w:val="003B394C"/>
    <w:rsid w:val="003B4255"/>
    <w:rsid w:val="003B4FB6"/>
    <w:rsid w:val="003B694B"/>
    <w:rsid w:val="003B71E7"/>
    <w:rsid w:val="003B7254"/>
    <w:rsid w:val="003B7B85"/>
    <w:rsid w:val="003C0079"/>
    <w:rsid w:val="003C069A"/>
    <w:rsid w:val="003C1613"/>
    <w:rsid w:val="003C20E1"/>
    <w:rsid w:val="003C21D1"/>
    <w:rsid w:val="003C3107"/>
    <w:rsid w:val="003C33A7"/>
    <w:rsid w:val="003C3C35"/>
    <w:rsid w:val="003C5BFF"/>
    <w:rsid w:val="003C5CE6"/>
    <w:rsid w:val="003C6580"/>
    <w:rsid w:val="003C7438"/>
    <w:rsid w:val="003D03CD"/>
    <w:rsid w:val="003D192F"/>
    <w:rsid w:val="003D1BD7"/>
    <w:rsid w:val="003D27E4"/>
    <w:rsid w:val="003D2980"/>
    <w:rsid w:val="003D5EC8"/>
    <w:rsid w:val="003D6D57"/>
    <w:rsid w:val="003D7B6E"/>
    <w:rsid w:val="003E02A5"/>
    <w:rsid w:val="003E1AF8"/>
    <w:rsid w:val="003E2011"/>
    <w:rsid w:val="003E2C00"/>
    <w:rsid w:val="003E4957"/>
    <w:rsid w:val="003E54CE"/>
    <w:rsid w:val="003E577C"/>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6372"/>
    <w:rsid w:val="004078F0"/>
    <w:rsid w:val="004162D3"/>
    <w:rsid w:val="00417D8D"/>
    <w:rsid w:val="00420EE1"/>
    <w:rsid w:val="00421E83"/>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07F"/>
    <w:rsid w:val="00450D58"/>
    <w:rsid w:val="00451BAF"/>
    <w:rsid w:val="004531C5"/>
    <w:rsid w:val="004563C1"/>
    <w:rsid w:val="0045748B"/>
    <w:rsid w:val="0046022F"/>
    <w:rsid w:val="00462BA8"/>
    <w:rsid w:val="0046349F"/>
    <w:rsid w:val="00463898"/>
    <w:rsid w:val="004646E6"/>
    <w:rsid w:val="00465DB4"/>
    <w:rsid w:val="00465E89"/>
    <w:rsid w:val="00470E8B"/>
    <w:rsid w:val="00473911"/>
    <w:rsid w:val="00473F8C"/>
    <w:rsid w:val="00474672"/>
    <w:rsid w:val="00477C78"/>
    <w:rsid w:val="0048107E"/>
    <w:rsid w:val="00483ADC"/>
    <w:rsid w:val="00483D76"/>
    <w:rsid w:val="0048469E"/>
    <w:rsid w:val="00484EB4"/>
    <w:rsid w:val="00485093"/>
    <w:rsid w:val="004857F5"/>
    <w:rsid w:val="004864F4"/>
    <w:rsid w:val="00486A98"/>
    <w:rsid w:val="00487C61"/>
    <w:rsid w:val="00490A99"/>
    <w:rsid w:val="00491F7E"/>
    <w:rsid w:val="00492855"/>
    <w:rsid w:val="00492BC6"/>
    <w:rsid w:val="00493411"/>
    <w:rsid w:val="004936F3"/>
    <w:rsid w:val="00493BA7"/>
    <w:rsid w:val="004942FB"/>
    <w:rsid w:val="004948EC"/>
    <w:rsid w:val="00494C9D"/>
    <w:rsid w:val="004975CE"/>
    <w:rsid w:val="004A0F62"/>
    <w:rsid w:val="004A24A0"/>
    <w:rsid w:val="004A2575"/>
    <w:rsid w:val="004A54AD"/>
    <w:rsid w:val="004A6C96"/>
    <w:rsid w:val="004A7500"/>
    <w:rsid w:val="004B0232"/>
    <w:rsid w:val="004B1DC8"/>
    <w:rsid w:val="004B298F"/>
    <w:rsid w:val="004B2D50"/>
    <w:rsid w:val="004B30F0"/>
    <w:rsid w:val="004B36AD"/>
    <w:rsid w:val="004B6C33"/>
    <w:rsid w:val="004B6D5D"/>
    <w:rsid w:val="004C0854"/>
    <w:rsid w:val="004C14ED"/>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109"/>
    <w:rsid w:val="004F16FF"/>
    <w:rsid w:val="004F2C78"/>
    <w:rsid w:val="004F4072"/>
    <w:rsid w:val="004F5FDA"/>
    <w:rsid w:val="004F798C"/>
    <w:rsid w:val="00500183"/>
    <w:rsid w:val="00500EC7"/>
    <w:rsid w:val="0050236F"/>
    <w:rsid w:val="00503FC5"/>
    <w:rsid w:val="00504389"/>
    <w:rsid w:val="00504CCC"/>
    <w:rsid w:val="00506508"/>
    <w:rsid w:val="00506FE9"/>
    <w:rsid w:val="005108F0"/>
    <w:rsid w:val="00511116"/>
    <w:rsid w:val="0051412C"/>
    <w:rsid w:val="005164E4"/>
    <w:rsid w:val="00517F29"/>
    <w:rsid w:val="00520544"/>
    <w:rsid w:val="00520B95"/>
    <w:rsid w:val="00524438"/>
    <w:rsid w:val="00525181"/>
    <w:rsid w:val="005254B9"/>
    <w:rsid w:val="00527BFC"/>
    <w:rsid w:val="00532AC0"/>
    <w:rsid w:val="00532C3B"/>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1FA"/>
    <w:rsid w:val="00552826"/>
    <w:rsid w:val="0055284D"/>
    <w:rsid w:val="00553273"/>
    <w:rsid w:val="00553AA6"/>
    <w:rsid w:val="00554E8D"/>
    <w:rsid w:val="005561A3"/>
    <w:rsid w:val="0056032F"/>
    <w:rsid w:val="00570648"/>
    <w:rsid w:val="005707F9"/>
    <w:rsid w:val="00572F3C"/>
    <w:rsid w:val="00575466"/>
    <w:rsid w:val="00575BB2"/>
    <w:rsid w:val="00576BBA"/>
    <w:rsid w:val="005774D6"/>
    <w:rsid w:val="005801F1"/>
    <w:rsid w:val="0058090C"/>
    <w:rsid w:val="005827AC"/>
    <w:rsid w:val="00582951"/>
    <w:rsid w:val="00583E05"/>
    <w:rsid w:val="00584101"/>
    <w:rsid w:val="0058509E"/>
    <w:rsid w:val="00585AA0"/>
    <w:rsid w:val="00591C62"/>
    <w:rsid w:val="005928E7"/>
    <w:rsid w:val="005954BC"/>
    <w:rsid w:val="0059639D"/>
    <w:rsid w:val="005A1773"/>
    <w:rsid w:val="005A355D"/>
    <w:rsid w:val="005A41C5"/>
    <w:rsid w:val="005A4ECA"/>
    <w:rsid w:val="005A51C9"/>
    <w:rsid w:val="005A5470"/>
    <w:rsid w:val="005A54B4"/>
    <w:rsid w:val="005A5DE3"/>
    <w:rsid w:val="005A603F"/>
    <w:rsid w:val="005B04BA"/>
    <w:rsid w:val="005B07B6"/>
    <w:rsid w:val="005B0C87"/>
    <w:rsid w:val="005B6BD6"/>
    <w:rsid w:val="005C1305"/>
    <w:rsid w:val="005C457A"/>
    <w:rsid w:val="005C546C"/>
    <w:rsid w:val="005C55EB"/>
    <w:rsid w:val="005D0520"/>
    <w:rsid w:val="005D2C85"/>
    <w:rsid w:val="005D2D07"/>
    <w:rsid w:val="005D32F1"/>
    <w:rsid w:val="005D4251"/>
    <w:rsid w:val="005D4426"/>
    <w:rsid w:val="005D582C"/>
    <w:rsid w:val="005D5C13"/>
    <w:rsid w:val="005D7A1B"/>
    <w:rsid w:val="005E0785"/>
    <w:rsid w:val="005E206B"/>
    <w:rsid w:val="005E31E5"/>
    <w:rsid w:val="005E59C4"/>
    <w:rsid w:val="005E5CA8"/>
    <w:rsid w:val="005E62DA"/>
    <w:rsid w:val="005E6647"/>
    <w:rsid w:val="005E746D"/>
    <w:rsid w:val="005F2533"/>
    <w:rsid w:val="005F25E7"/>
    <w:rsid w:val="005F2E22"/>
    <w:rsid w:val="005F350A"/>
    <w:rsid w:val="005F4BAA"/>
    <w:rsid w:val="005F4FA2"/>
    <w:rsid w:val="00600877"/>
    <w:rsid w:val="00600AF5"/>
    <w:rsid w:val="00603493"/>
    <w:rsid w:val="006053D8"/>
    <w:rsid w:val="006057FC"/>
    <w:rsid w:val="006065DE"/>
    <w:rsid w:val="00607873"/>
    <w:rsid w:val="00607E16"/>
    <w:rsid w:val="00610304"/>
    <w:rsid w:val="00611C3A"/>
    <w:rsid w:val="00612884"/>
    <w:rsid w:val="00614A86"/>
    <w:rsid w:val="00616EA2"/>
    <w:rsid w:val="00620098"/>
    <w:rsid w:val="00620BD7"/>
    <w:rsid w:val="00624F93"/>
    <w:rsid w:val="00625899"/>
    <w:rsid w:val="0063243D"/>
    <w:rsid w:val="006352A6"/>
    <w:rsid w:val="00637142"/>
    <w:rsid w:val="006409F9"/>
    <w:rsid w:val="00641B62"/>
    <w:rsid w:val="00642A3A"/>
    <w:rsid w:val="0064367A"/>
    <w:rsid w:val="00646AB1"/>
    <w:rsid w:val="00646ADD"/>
    <w:rsid w:val="00647D31"/>
    <w:rsid w:val="0065004D"/>
    <w:rsid w:val="006500D3"/>
    <w:rsid w:val="0065097B"/>
    <w:rsid w:val="00655163"/>
    <w:rsid w:val="00656CBA"/>
    <w:rsid w:val="00657771"/>
    <w:rsid w:val="00657A1C"/>
    <w:rsid w:val="00657F6B"/>
    <w:rsid w:val="006618C4"/>
    <w:rsid w:val="00662036"/>
    <w:rsid w:val="006669A2"/>
    <w:rsid w:val="00666CF7"/>
    <w:rsid w:val="006705BF"/>
    <w:rsid w:val="00670E74"/>
    <w:rsid w:val="00672F49"/>
    <w:rsid w:val="0067560B"/>
    <w:rsid w:val="00676A0E"/>
    <w:rsid w:val="006805D8"/>
    <w:rsid w:val="006828F1"/>
    <w:rsid w:val="00683076"/>
    <w:rsid w:val="00684327"/>
    <w:rsid w:val="00685CCE"/>
    <w:rsid w:val="00685D65"/>
    <w:rsid w:val="00685E0E"/>
    <w:rsid w:val="00687937"/>
    <w:rsid w:val="00692DE5"/>
    <w:rsid w:val="0069399D"/>
    <w:rsid w:val="006958DD"/>
    <w:rsid w:val="00696483"/>
    <w:rsid w:val="006A04C0"/>
    <w:rsid w:val="006A04FC"/>
    <w:rsid w:val="006A06D4"/>
    <w:rsid w:val="006A1380"/>
    <w:rsid w:val="006A4927"/>
    <w:rsid w:val="006A7ADF"/>
    <w:rsid w:val="006A7C45"/>
    <w:rsid w:val="006B1016"/>
    <w:rsid w:val="006B13A0"/>
    <w:rsid w:val="006B2595"/>
    <w:rsid w:val="006B2DCB"/>
    <w:rsid w:val="006B3D76"/>
    <w:rsid w:val="006B5CAF"/>
    <w:rsid w:val="006B7141"/>
    <w:rsid w:val="006C0578"/>
    <w:rsid w:val="006C2911"/>
    <w:rsid w:val="006C3063"/>
    <w:rsid w:val="006C351D"/>
    <w:rsid w:val="006C3D52"/>
    <w:rsid w:val="006C4208"/>
    <w:rsid w:val="006C6E28"/>
    <w:rsid w:val="006C752D"/>
    <w:rsid w:val="006D0BCB"/>
    <w:rsid w:val="006D0DC5"/>
    <w:rsid w:val="006D177D"/>
    <w:rsid w:val="006D2B62"/>
    <w:rsid w:val="006D2D67"/>
    <w:rsid w:val="006D3118"/>
    <w:rsid w:val="006D35B0"/>
    <w:rsid w:val="006D43AC"/>
    <w:rsid w:val="006D483E"/>
    <w:rsid w:val="006D7A4D"/>
    <w:rsid w:val="006E015A"/>
    <w:rsid w:val="006E01C6"/>
    <w:rsid w:val="006E3FAF"/>
    <w:rsid w:val="006E67F5"/>
    <w:rsid w:val="006E6F94"/>
    <w:rsid w:val="006E7668"/>
    <w:rsid w:val="006F0F2E"/>
    <w:rsid w:val="006F4217"/>
    <w:rsid w:val="006F5AE4"/>
    <w:rsid w:val="006F6CD9"/>
    <w:rsid w:val="006F748F"/>
    <w:rsid w:val="007023EB"/>
    <w:rsid w:val="00703514"/>
    <w:rsid w:val="00703E88"/>
    <w:rsid w:val="00705651"/>
    <w:rsid w:val="00705871"/>
    <w:rsid w:val="007067B2"/>
    <w:rsid w:val="0070706B"/>
    <w:rsid w:val="00707189"/>
    <w:rsid w:val="007109F9"/>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30B99"/>
    <w:rsid w:val="00732311"/>
    <w:rsid w:val="0073346C"/>
    <w:rsid w:val="00733B74"/>
    <w:rsid w:val="007343AF"/>
    <w:rsid w:val="00736DA1"/>
    <w:rsid w:val="0073796D"/>
    <w:rsid w:val="00741701"/>
    <w:rsid w:val="00743B2F"/>
    <w:rsid w:val="00743E3C"/>
    <w:rsid w:val="007441B9"/>
    <w:rsid w:val="00744A8A"/>
    <w:rsid w:val="007451DC"/>
    <w:rsid w:val="007452C3"/>
    <w:rsid w:val="00745E98"/>
    <w:rsid w:val="00750CF7"/>
    <w:rsid w:val="00751D27"/>
    <w:rsid w:val="00753355"/>
    <w:rsid w:val="00753E0A"/>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1958"/>
    <w:rsid w:val="00782616"/>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2E9A"/>
    <w:rsid w:val="007B34E8"/>
    <w:rsid w:val="007B5DDC"/>
    <w:rsid w:val="007B63ED"/>
    <w:rsid w:val="007B6716"/>
    <w:rsid w:val="007B7799"/>
    <w:rsid w:val="007C0264"/>
    <w:rsid w:val="007C0530"/>
    <w:rsid w:val="007C3480"/>
    <w:rsid w:val="007C3DB7"/>
    <w:rsid w:val="007C5268"/>
    <w:rsid w:val="007C5AF5"/>
    <w:rsid w:val="007C6F81"/>
    <w:rsid w:val="007C7889"/>
    <w:rsid w:val="007D0380"/>
    <w:rsid w:val="007D3434"/>
    <w:rsid w:val="007D37D2"/>
    <w:rsid w:val="007D3D80"/>
    <w:rsid w:val="007D4367"/>
    <w:rsid w:val="007D6C97"/>
    <w:rsid w:val="007E082D"/>
    <w:rsid w:val="007E0D65"/>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056A4"/>
    <w:rsid w:val="00807348"/>
    <w:rsid w:val="00810465"/>
    <w:rsid w:val="00814204"/>
    <w:rsid w:val="00814E8F"/>
    <w:rsid w:val="00816753"/>
    <w:rsid w:val="00816A06"/>
    <w:rsid w:val="00817CF8"/>
    <w:rsid w:val="008214B6"/>
    <w:rsid w:val="0082197F"/>
    <w:rsid w:val="0082297D"/>
    <w:rsid w:val="008232A8"/>
    <w:rsid w:val="008256D9"/>
    <w:rsid w:val="00826414"/>
    <w:rsid w:val="008276A8"/>
    <w:rsid w:val="00827743"/>
    <w:rsid w:val="0083300F"/>
    <w:rsid w:val="0083326E"/>
    <w:rsid w:val="008348D1"/>
    <w:rsid w:val="00835171"/>
    <w:rsid w:val="00840474"/>
    <w:rsid w:val="0084168C"/>
    <w:rsid w:val="008420B4"/>
    <w:rsid w:val="008443AB"/>
    <w:rsid w:val="00844A66"/>
    <w:rsid w:val="00845D79"/>
    <w:rsid w:val="00852758"/>
    <w:rsid w:val="00852B0F"/>
    <w:rsid w:val="00853DF6"/>
    <w:rsid w:val="008540F4"/>
    <w:rsid w:val="00855280"/>
    <w:rsid w:val="00857092"/>
    <w:rsid w:val="008627DB"/>
    <w:rsid w:val="00862CE2"/>
    <w:rsid w:val="00863A13"/>
    <w:rsid w:val="00863AB8"/>
    <w:rsid w:val="0086487A"/>
    <w:rsid w:val="008652AE"/>
    <w:rsid w:val="0086538B"/>
    <w:rsid w:val="00866178"/>
    <w:rsid w:val="008668FD"/>
    <w:rsid w:val="00867076"/>
    <w:rsid w:val="00870DD3"/>
    <w:rsid w:val="00872893"/>
    <w:rsid w:val="00872B64"/>
    <w:rsid w:val="00873D93"/>
    <w:rsid w:val="00874036"/>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235B"/>
    <w:rsid w:val="008B2711"/>
    <w:rsid w:val="008B3A19"/>
    <w:rsid w:val="008B56F6"/>
    <w:rsid w:val="008B610E"/>
    <w:rsid w:val="008B666E"/>
    <w:rsid w:val="008C096F"/>
    <w:rsid w:val="008C0D6C"/>
    <w:rsid w:val="008C3147"/>
    <w:rsid w:val="008C60A8"/>
    <w:rsid w:val="008C7878"/>
    <w:rsid w:val="008C7C8B"/>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2ED"/>
    <w:rsid w:val="008E2A97"/>
    <w:rsid w:val="008E3EEE"/>
    <w:rsid w:val="008E564C"/>
    <w:rsid w:val="008E5AC1"/>
    <w:rsid w:val="008E7370"/>
    <w:rsid w:val="008F136B"/>
    <w:rsid w:val="008F3212"/>
    <w:rsid w:val="008F3B42"/>
    <w:rsid w:val="008F7763"/>
    <w:rsid w:val="00900B78"/>
    <w:rsid w:val="0090345C"/>
    <w:rsid w:val="00907102"/>
    <w:rsid w:val="00907AAE"/>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985"/>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D73"/>
    <w:rsid w:val="00955FA6"/>
    <w:rsid w:val="00957AA7"/>
    <w:rsid w:val="00962755"/>
    <w:rsid w:val="00962791"/>
    <w:rsid w:val="00963247"/>
    <w:rsid w:val="009632BC"/>
    <w:rsid w:val="00966623"/>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304F"/>
    <w:rsid w:val="00993247"/>
    <w:rsid w:val="0099396E"/>
    <w:rsid w:val="00993A43"/>
    <w:rsid w:val="0099566B"/>
    <w:rsid w:val="0099605F"/>
    <w:rsid w:val="00997621"/>
    <w:rsid w:val="009A17E1"/>
    <w:rsid w:val="009A3AF5"/>
    <w:rsid w:val="009A3C98"/>
    <w:rsid w:val="009A46B8"/>
    <w:rsid w:val="009A6F53"/>
    <w:rsid w:val="009B051B"/>
    <w:rsid w:val="009B1964"/>
    <w:rsid w:val="009B44F3"/>
    <w:rsid w:val="009B4974"/>
    <w:rsid w:val="009B4EBF"/>
    <w:rsid w:val="009B561D"/>
    <w:rsid w:val="009B5DD8"/>
    <w:rsid w:val="009B6E0E"/>
    <w:rsid w:val="009B727F"/>
    <w:rsid w:val="009B7E91"/>
    <w:rsid w:val="009C07C7"/>
    <w:rsid w:val="009C0F85"/>
    <w:rsid w:val="009C2509"/>
    <w:rsid w:val="009C252C"/>
    <w:rsid w:val="009C45A8"/>
    <w:rsid w:val="009C6305"/>
    <w:rsid w:val="009C678F"/>
    <w:rsid w:val="009C7824"/>
    <w:rsid w:val="009D08A6"/>
    <w:rsid w:val="009D0DD8"/>
    <w:rsid w:val="009D0E03"/>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16BD"/>
    <w:rsid w:val="00A0221A"/>
    <w:rsid w:val="00A03D71"/>
    <w:rsid w:val="00A03F98"/>
    <w:rsid w:val="00A046C1"/>
    <w:rsid w:val="00A05375"/>
    <w:rsid w:val="00A06C3C"/>
    <w:rsid w:val="00A0733F"/>
    <w:rsid w:val="00A10577"/>
    <w:rsid w:val="00A12433"/>
    <w:rsid w:val="00A12C5C"/>
    <w:rsid w:val="00A15916"/>
    <w:rsid w:val="00A15DC9"/>
    <w:rsid w:val="00A16B94"/>
    <w:rsid w:val="00A16DB7"/>
    <w:rsid w:val="00A1739A"/>
    <w:rsid w:val="00A17F45"/>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5816"/>
    <w:rsid w:val="00A5712A"/>
    <w:rsid w:val="00A5738A"/>
    <w:rsid w:val="00A573F7"/>
    <w:rsid w:val="00A5777E"/>
    <w:rsid w:val="00A57AD1"/>
    <w:rsid w:val="00A6131C"/>
    <w:rsid w:val="00A61A43"/>
    <w:rsid w:val="00A61F29"/>
    <w:rsid w:val="00A6246F"/>
    <w:rsid w:val="00A634D2"/>
    <w:rsid w:val="00A6380C"/>
    <w:rsid w:val="00A64234"/>
    <w:rsid w:val="00A65951"/>
    <w:rsid w:val="00A66742"/>
    <w:rsid w:val="00A66A29"/>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165"/>
    <w:rsid w:val="00A912AC"/>
    <w:rsid w:val="00A939AA"/>
    <w:rsid w:val="00A93E1E"/>
    <w:rsid w:val="00A94F70"/>
    <w:rsid w:val="00A95834"/>
    <w:rsid w:val="00A967FB"/>
    <w:rsid w:val="00A978EB"/>
    <w:rsid w:val="00A97D6F"/>
    <w:rsid w:val="00AA2C92"/>
    <w:rsid w:val="00AA400E"/>
    <w:rsid w:val="00AA4353"/>
    <w:rsid w:val="00AA4CD7"/>
    <w:rsid w:val="00AA73D2"/>
    <w:rsid w:val="00AB223C"/>
    <w:rsid w:val="00AB5158"/>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15D7"/>
    <w:rsid w:val="00AD4E09"/>
    <w:rsid w:val="00AD5593"/>
    <w:rsid w:val="00AE0450"/>
    <w:rsid w:val="00AE0EBC"/>
    <w:rsid w:val="00AE1ABC"/>
    <w:rsid w:val="00AE206B"/>
    <w:rsid w:val="00AE3930"/>
    <w:rsid w:val="00AE3EAD"/>
    <w:rsid w:val="00AE6894"/>
    <w:rsid w:val="00AF016B"/>
    <w:rsid w:val="00AF2F95"/>
    <w:rsid w:val="00AF32DA"/>
    <w:rsid w:val="00AF53C9"/>
    <w:rsid w:val="00AF652C"/>
    <w:rsid w:val="00AF6FB2"/>
    <w:rsid w:val="00AF7323"/>
    <w:rsid w:val="00AF788F"/>
    <w:rsid w:val="00B006DD"/>
    <w:rsid w:val="00B02CB4"/>
    <w:rsid w:val="00B05A48"/>
    <w:rsid w:val="00B06575"/>
    <w:rsid w:val="00B074FA"/>
    <w:rsid w:val="00B07669"/>
    <w:rsid w:val="00B101F6"/>
    <w:rsid w:val="00B110E8"/>
    <w:rsid w:val="00B1244E"/>
    <w:rsid w:val="00B1250B"/>
    <w:rsid w:val="00B13103"/>
    <w:rsid w:val="00B13238"/>
    <w:rsid w:val="00B1324A"/>
    <w:rsid w:val="00B13250"/>
    <w:rsid w:val="00B17771"/>
    <w:rsid w:val="00B202F6"/>
    <w:rsid w:val="00B20596"/>
    <w:rsid w:val="00B230AE"/>
    <w:rsid w:val="00B232E4"/>
    <w:rsid w:val="00B24976"/>
    <w:rsid w:val="00B259B3"/>
    <w:rsid w:val="00B25AB1"/>
    <w:rsid w:val="00B3001A"/>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3DC"/>
    <w:rsid w:val="00B75921"/>
    <w:rsid w:val="00B75999"/>
    <w:rsid w:val="00B75F71"/>
    <w:rsid w:val="00B76B6C"/>
    <w:rsid w:val="00B775A4"/>
    <w:rsid w:val="00B775FB"/>
    <w:rsid w:val="00B8132C"/>
    <w:rsid w:val="00B813AB"/>
    <w:rsid w:val="00B84C0F"/>
    <w:rsid w:val="00B911F7"/>
    <w:rsid w:val="00B91290"/>
    <w:rsid w:val="00B91469"/>
    <w:rsid w:val="00B93053"/>
    <w:rsid w:val="00B9410A"/>
    <w:rsid w:val="00BA154A"/>
    <w:rsid w:val="00BA230B"/>
    <w:rsid w:val="00BA24AE"/>
    <w:rsid w:val="00BA2939"/>
    <w:rsid w:val="00BA2BC7"/>
    <w:rsid w:val="00BA2EDC"/>
    <w:rsid w:val="00BA3118"/>
    <w:rsid w:val="00BA6D58"/>
    <w:rsid w:val="00BA750F"/>
    <w:rsid w:val="00BB0256"/>
    <w:rsid w:val="00BB3C59"/>
    <w:rsid w:val="00BB47BA"/>
    <w:rsid w:val="00BB5516"/>
    <w:rsid w:val="00BB5AED"/>
    <w:rsid w:val="00BC0578"/>
    <w:rsid w:val="00BC099C"/>
    <w:rsid w:val="00BC1052"/>
    <w:rsid w:val="00BC1F50"/>
    <w:rsid w:val="00BC2398"/>
    <w:rsid w:val="00BC3317"/>
    <w:rsid w:val="00BC440F"/>
    <w:rsid w:val="00BC4B9D"/>
    <w:rsid w:val="00BC697F"/>
    <w:rsid w:val="00BC7201"/>
    <w:rsid w:val="00BC78D7"/>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46C7"/>
    <w:rsid w:val="00BF5F3A"/>
    <w:rsid w:val="00BF7139"/>
    <w:rsid w:val="00BF71C4"/>
    <w:rsid w:val="00C00661"/>
    <w:rsid w:val="00C01693"/>
    <w:rsid w:val="00C01EB9"/>
    <w:rsid w:val="00C03FF4"/>
    <w:rsid w:val="00C05174"/>
    <w:rsid w:val="00C05440"/>
    <w:rsid w:val="00C05BB0"/>
    <w:rsid w:val="00C06075"/>
    <w:rsid w:val="00C06BA7"/>
    <w:rsid w:val="00C07553"/>
    <w:rsid w:val="00C0789B"/>
    <w:rsid w:val="00C07C91"/>
    <w:rsid w:val="00C10F98"/>
    <w:rsid w:val="00C114AA"/>
    <w:rsid w:val="00C119C9"/>
    <w:rsid w:val="00C11A8B"/>
    <w:rsid w:val="00C11DC8"/>
    <w:rsid w:val="00C13D8F"/>
    <w:rsid w:val="00C15BB3"/>
    <w:rsid w:val="00C15F30"/>
    <w:rsid w:val="00C16D3F"/>
    <w:rsid w:val="00C16FA9"/>
    <w:rsid w:val="00C21310"/>
    <w:rsid w:val="00C23842"/>
    <w:rsid w:val="00C23AFC"/>
    <w:rsid w:val="00C23FAF"/>
    <w:rsid w:val="00C25590"/>
    <w:rsid w:val="00C25AA2"/>
    <w:rsid w:val="00C26A67"/>
    <w:rsid w:val="00C27C0E"/>
    <w:rsid w:val="00C305E3"/>
    <w:rsid w:val="00C30D02"/>
    <w:rsid w:val="00C343A5"/>
    <w:rsid w:val="00C349AF"/>
    <w:rsid w:val="00C359E8"/>
    <w:rsid w:val="00C360CF"/>
    <w:rsid w:val="00C366C6"/>
    <w:rsid w:val="00C36C7F"/>
    <w:rsid w:val="00C402D7"/>
    <w:rsid w:val="00C413F1"/>
    <w:rsid w:val="00C42AEB"/>
    <w:rsid w:val="00C444EE"/>
    <w:rsid w:val="00C4456D"/>
    <w:rsid w:val="00C448E7"/>
    <w:rsid w:val="00C45040"/>
    <w:rsid w:val="00C4596A"/>
    <w:rsid w:val="00C46DD5"/>
    <w:rsid w:val="00C474D8"/>
    <w:rsid w:val="00C525C8"/>
    <w:rsid w:val="00C536DB"/>
    <w:rsid w:val="00C53996"/>
    <w:rsid w:val="00C55D74"/>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0322"/>
    <w:rsid w:val="00CA059E"/>
    <w:rsid w:val="00CA2602"/>
    <w:rsid w:val="00CA4B69"/>
    <w:rsid w:val="00CA5F87"/>
    <w:rsid w:val="00CA7FA6"/>
    <w:rsid w:val="00CB17C8"/>
    <w:rsid w:val="00CB2C3D"/>
    <w:rsid w:val="00CB325C"/>
    <w:rsid w:val="00CB3AFC"/>
    <w:rsid w:val="00CB532C"/>
    <w:rsid w:val="00CB5C25"/>
    <w:rsid w:val="00CC0780"/>
    <w:rsid w:val="00CC1892"/>
    <w:rsid w:val="00CC220D"/>
    <w:rsid w:val="00CC2BD3"/>
    <w:rsid w:val="00CC3E8D"/>
    <w:rsid w:val="00CC44BD"/>
    <w:rsid w:val="00CC7E74"/>
    <w:rsid w:val="00CC7EB3"/>
    <w:rsid w:val="00CD038B"/>
    <w:rsid w:val="00CD0E32"/>
    <w:rsid w:val="00CD1551"/>
    <w:rsid w:val="00CD2AFF"/>
    <w:rsid w:val="00CD439C"/>
    <w:rsid w:val="00CD4E8F"/>
    <w:rsid w:val="00CD6C32"/>
    <w:rsid w:val="00CD6D3C"/>
    <w:rsid w:val="00CD79D1"/>
    <w:rsid w:val="00CD7A2C"/>
    <w:rsid w:val="00CE17F1"/>
    <w:rsid w:val="00CE2DB9"/>
    <w:rsid w:val="00CE3714"/>
    <w:rsid w:val="00CE5456"/>
    <w:rsid w:val="00CE565E"/>
    <w:rsid w:val="00CE6BF8"/>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5D41"/>
    <w:rsid w:val="00D06129"/>
    <w:rsid w:val="00D073B0"/>
    <w:rsid w:val="00D07C23"/>
    <w:rsid w:val="00D10AA6"/>
    <w:rsid w:val="00D12A51"/>
    <w:rsid w:val="00D1344E"/>
    <w:rsid w:val="00D1469E"/>
    <w:rsid w:val="00D14A38"/>
    <w:rsid w:val="00D20280"/>
    <w:rsid w:val="00D232AF"/>
    <w:rsid w:val="00D240EF"/>
    <w:rsid w:val="00D26FCD"/>
    <w:rsid w:val="00D31B75"/>
    <w:rsid w:val="00D32A54"/>
    <w:rsid w:val="00D34A2E"/>
    <w:rsid w:val="00D35179"/>
    <w:rsid w:val="00D36100"/>
    <w:rsid w:val="00D42182"/>
    <w:rsid w:val="00D428EA"/>
    <w:rsid w:val="00D42D1A"/>
    <w:rsid w:val="00D42E42"/>
    <w:rsid w:val="00D43EBE"/>
    <w:rsid w:val="00D44B8C"/>
    <w:rsid w:val="00D44E3C"/>
    <w:rsid w:val="00D45470"/>
    <w:rsid w:val="00D45C2C"/>
    <w:rsid w:val="00D461FE"/>
    <w:rsid w:val="00D477F3"/>
    <w:rsid w:val="00D47F0D"/>
    <w:rsid w:val="00D50DA0"/>
    <w:rsid w:val="00D52542"/>
    <w:rsid w:val="00D535B2"/>
    <w:rsid w:val="00D545FE"/>
    <w:rsid w:val="00D54F27"/>
    <w:rsid w:val="00D5563C"/>
    <w:rsid w:val="00D57D12"/>
    <w:rsid w:val="00D608C1"/>
    <w:rsid w:val="00D608ED"/>
    <w:rsid w:val="00D61267"/>
    <w:rsid w:val="00D61FCE"/>
    <w:rsid w:val="00D62444"/>
    <w:rsid w:val="00D638C0"/>
    <w:rsid w:val="00D63B9E"/>
    <w:rsid w:val="00D645A7"/>
    <w:rsid w:val="00D703D5"/>
    <w:rsid w:val="00D709A4"/>
    <w:rsid w:val="00D709BE"/>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5D05"/>
    <w:rsid w:val="00D86B83"/>
    <w:rsid w:val="00D9331F"/>
    <w:rsid w:val="00D960EC"/>
    <w:rsid w:val="00D9757F"/>
    <w:rsid w:val="00D9767E"/>
    <w:rsid w:val="00DA0B2A"/>
    <w:rsid w:val="00DA3692"/>
    <w:rsid w:val="00DA453E"/>
    <w:rsid w:val="00DB122A"/>
    <w:rsid w:val="00DB28E3"/>
    <w:rsid w:val="00DB2990"/>
    <w:rsid w:val="00DB492B"/>
    <w:rsid w:val="00DB4C8E"/>
    <w:rsid w:val="00DB77FB"/>
    <w:rsid w:val="00DC13CF"/>
    <w:rsid w:val="00DC26C2"/>
    <w:rsid w:val="00DC3373"/>
    <w:rsid w:val="00DC40EC"/>
    <w:rsid w:val="00DC7A62"/>
    <w:rsid w:val="00DD16FC"/>
    <w:rsid w:val="00DD2BC3"/>
    <w:rsid w:val="00DD3A00"/>
    <w:rsid w:val="00DD3E5F"/>
    <w:rsid w:val="00DD41B4"/>
    <w:rsid w:val="00DD5FC2"/>
    <w:rsid w:val="00DD605C"/>
    <w:rsid w:val="00DD6770"/>
    <w:rsid w:val="00DE0325"/>
    <w:rsid w:val="00DE37AC"/>
    <w:rsid w:val="00DE42D6"/>
    <w:rsid w:val="00DE4D6D"/>
    <w:rsid w:val="00DE4E55"/>
    <w:rsid w:val="00DE55D9"/>
    <w:rsid w:val="00DE5AC0"/>
    <w:rsid w:val="00DE7751"/>
    <w:rsid w:val="00DF0AFF"/>
    <w:rsid w:val="00DF1297"/>
    <w:rsid w:val="00DF1B73"/>
    <w:rsid w:val="00DF2CFE"/>
    <w:rsid w:val="00DF307C"/>
    <w:rsid w:val="00DF6676"/>
    <w:rsid w:val="00DF7EBE"/>
    <w:rsid w:val="00E00E62"/>
    <w:rsid w:val="00E01FE0"/>
    <w:rsid w:val="00E02ECD"/>
    <w:rsid w:val="00E045BA"/>
    <w:rsid w:val="00E049AC"/>
    <w:rsid w:val="00E04AC2"/>
    <w:rsid w:val="00E05460"/>
    <w:rsid w:val="00E054B6"/>
    <w:rsid w:val="00E05CC7"/>
    <w:rsid w:val="00E061EE"/>
    <w:rsid w:val="00E10500"/>
    <w:rsid w:val="00E10A3C"/>
    <w:rsid w:val="00E10BED"/>
    <w:rsid w:val="00E10E8F"/>
    <w:rsid w:val="00E1346B"/>
    <w:rsid w:val="00E1505B"/>
    <w:rsid w:val="00E151E2"/>
    <w:rsid w:val="00E152E6"/>
    <w:rsid w:val="00E1764D"/>
    <w:rsid w:val="00E20BE7"/>
    <w:rsid w:val="00E212D6"/>
    <w:rsid w:val="00E23EA4"/>
    <w:rsid w:val="00E25096"/>
    <w:rsid w:val="00E25605"/>
    <w:rsid w:val="00E257D8"/>
    <w:rsid w:val="00E26271"/>
    <w:rsid w:val="00E27560"/>
    <w:rsid w:val="00E27754"/>
    <w:rsid w:val="00E27A73"/>
    <w:rsid w:val="00E3011F"/>
    <w:rsid w:val="00E3169F"/>
    <w:rsid w:val="00E32D79"/>
    <w:rsid w:val="00E339AE"/>
    <w:rsid w:val="00E343CB"/>
    <w:rsid w:val="00E35552"/>
    <w:rsid w:val="00E36467"/>
    <w:rsid w:val="00E40E3A"/>
    <w:rsid w:val="00E4183F"/>
    <w:rsid w:val="00E436DE"/>
    <w:rsid w:val="00E43FA5"/>
    <w:rsid w:val="00E4486A"/>
    <w:rsid w:val="00E44DDB"/>
    <w:rsid w:val="00E46077"/>
    <w:rsid w:val="00E5334E"/>
    <w:rsid w:val="00E53FB0"/>
    <w:rsid w:val="00E5470E"/>
    <w:rsid w:val="00E551AD"/>
    <w:rsid w:val="00E556D7"/>
    <w:rsid w:val="00E56100"/>
    <w:rsid w:val="00E5645C"/>
    <w:rsid w:val="00E569AF"/>
    <w:rsid w:val="00E56EC3"/>
    <w:rsid w:val="00E6009A"/>
    <w:rsid w:val="00E61D81"/>
    <w:rsid w:val="00E62E49"/>
    <w:rsid w:val="00E640C8"/>
    <w:rsid w:val="00E642B3"/>
    <w:rsid w:val="00E643B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30B1"/>
    <w:rsid w:val="00E952D0"/>
    <w:rsid w:val="00E95C6A"/>
    <w:rsid w:val="00E96FBD"/>
    <w:rsid w:val="00EA0246"/>
    <w:rsid w:val="00EA08B4"/>
    <w:rsid w:val="00EA103A"/>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1762"/>
    <w:rsid w:val="00ED2CB5"/>
    <w:rsid w:val="00ED3592"/>
    <w:rsid w:val="00ED3986"/>
    <w:rsid w:val="00ED660F"/>
    <w:rsid w:val="00ED70F4"/>
    <w:rsid w:val="00ED751B"/>
    <w:rsid w:val="00EE10B9"/>
    <w:rsid w:val="00EE13F4"/>
    <w:rsid w:val="00EE157B"/>
    <w:rsid w:val="00EE2AB0"/>
    <w:rsid w:val="00EE2B69"/>
    <w:rsid w:val="00EE4FD9"/>
    <w:rsid w:val="00EE5994"/>
    <w:rsid w:val="00EE60A6"/>
    <w:rsid w:val="00EE7956"/>
    <w:rsid w:val="00EF118D"/>
    <w:rsid w:val="00EF11D1"/>
    <w:rsid w:val="00EF1225"/>
    <w:rsid w:val="00EF360D"/>
    <w:rsid w:val="00EF454F"/>
    <w:rsid w:val="00EF5213"/>
    <w:rsid w:val="00EF6739"/>
    <w:rsid w:val="00EF6922"/>
    <w:rsid w:val="00EF7671"/>
    <w:rsid w:val="00F00DF4"/>
    <w:rsid w:val="00F02624"/>
    <w:rsid w:val="00F03634"/>
    <w:rsid w:val="00F03CCE"/>
    <w:rsid w:val="00F042F9"/>
    <w:rsid w:val="00F0449E"/>
    <w:rsid w:val="00F04C55"/>
    <w:rsid w:val="00F068C9"/>
    <w:rsid w:val="00F0753C"/>
    <w:rsid w:val="00F106C2"/>
    <w:rsid w:val="00F108D0"/>
    <w:rsid w:val="00F11C07"/>
    <w:rsid w:val="00F11E67"/>
    <w:rsid w:val="00F1299A"/>
    <w:rsid w:val="00F12E43"/>
    <w:rsid w:val="00F13A29"/>
    <w:rsid w:val="00F1412B"/>
    <w:rsid w:val="00F1423D"/>
    <w:rsid w:val="00F1455E"/>
    <w:rsid w:val="00F15A45"/>
    <w:rsid w:val="00F15C96"/>
    <w:rsid w:val="00F16560"/>
    <w:rsid w:val="00F22895"/>
    <w:rsid w:val="00F22F93"/>
    <w:rsid w:val="00F232F7"/>
    <w:rsid w:val="00F23AA6"/>
    <w:rsid w:val="00F23F42"/>
    <w:rsid w:val="00F24DBD"/>
    <w:rsid w:val="00F24E16"/>
    <w:rsid w:val="00F25B63"/>
    <w:rsid w:val="00F2751B"/>
    <w:rsid w:val="00F27EBC"/>
    <w:rsid w:val="00F31117"/>
    <w:rsid w:val="00F316DC"/>
    <w:rsid w:val="00F33C9A"/>
    <w:rsid w:val="00F3530D"/>
    <w:rsid w:val="00F36868"/>
    <w:rsid w:val="00F36B00"/>
    <w:rsid w:val="00F37D88"/>
    <w:rsid w:val="00F41040"/>
    <w:rsid w:val="00F44792"/>
    <w:rsid w:val="00F46975"/>
    <w:rsid w:val="00F477D6"/>
    <w:rsid w:val="00F500E9"/>
    <w:rsid w:val="00F50262"/>
    <w:rsid w:val="00F51C95"/>
    <w:rsid w:val="00F529C9"/>
    <w:rsid w:val="00F52C7E"/>
    <w:rsid w:val="00F53F5F"/>
    <w:rsid w:val="00F54D48"/>
    <w:rsid w:val="00F5604B"/>
    <w:rsid w:val="00F5771B"/>
    <w:rsid w:val="00F57F15"/>
    <w:rsid w:val="00F60DCB"/>
    <w:rsid w:val="00F613D6"/>
    <w:rsid w:val="00F626F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2C78"/>
    <w:rsid w:val="00F83569"/>
    <w:rsid w:val="00F84622"/>
    <w:rsid w:val="00F8653D"/>
    <w:rsid w:val="00F86C0C"/>
    <w:rsid w:val="00F903EB"/>
    <w:rsid w:val="00F92EB2"/>
    <w:rsid w:val="00F93483"/>
    <w:rsid w:val="00F94616"/>
    <w:rsid w:val="00F94A80"/>
    <w:rsid w:val="00F96A17"/>
    <w:rsid w:val="00F97139"/>
    <w:rsid w:val="00FA20F6"/>
    <w:rsid w:val="00FA3298"/>
    <w:rsid w:val="00FA4856"/>
    <w:rsid w:val="00FA5B0B"/>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2">
    <w:name w:val="heading 2"/>
    <w:basedOn w:val="Normal"/>
    <w:next w:val="Normal"/>
    <w:link w:val="Heading2Char"/>
    <w:uiPriority w:val="9"/>
    <w:semiHidden/>
    <w:unhideWhenUsed/>
    <w:qFormat/>
    <w:rsid w:val="003A4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3A46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668407794">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01770627">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562716537">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asyfundraising.org.uk/causes/checkendonpreschoo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mile.amazon.co.uk/ch/1156803-0" TargetMode="External"/><Relationship Id="rId17" Type="http://schemas.openxmlformats.org/officeDocument/2006/relationships/hyperlink" Target="https://www.bbc.co.uk/tiny-happy-people" TargetMode="External"/><Relationship Id="rId2" Type="http://schemas.openxmlformats.org/officeDocument/2006/relationships/numbering" Target="numbering.xml"/><Relationship Id="rId16" Type="http://schemas.openxmlformats.org/officeDocument/2006/relationships/hyperlink" Target="https://hungrylittleminds.campaig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checkendon.oxon.sch.uk/permalink/4195.html"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airmancheckendonpreschool@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8</cp:revision>
  <cp:lastPrinted>2019-11-22T14:05:00Z</cp:lastPrinted>
  <dcterms:created xsi:type="dcterms:W3CDTF">2022-01-27T07:40:00Z</dcterms:created>
  <dcterms:modified xsi:type="dcterms:W3CDTF">2022-01-28T08:20:00Z</dcterms:modified>
</cp:coreProperties>
</file>